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5D15F0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5D15F0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5D15F0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6627A1FC" wp14:editId="197E4001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5D15F0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5D15F0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5D15F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C23781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D15F0">
                    <w:rPr>
                      <w:rFonts w:ascii="Arial" w:hAnsi="Arial" w:cs="Arial"/>
                      <w:i/>
                    </w:rPr>
                    <w:t>T.C.</w:t>
                  </w:r>
                  <w:proofErr w:type="gramStart"/>
                  <w:r w:rsidRPr="005D15F0">
                    <w:rPr>
                      <w:rFonts w:ascii="Arial" w:hAnsi="Arial" w:cs="Arial"/>
                      <w:i/>
                    </w:rPr>
                    <w:t>İNK.TAR</w:t>
                  </w:r>
                  <w:proofErr w:type="gramEnd"/>
                  <w:r w:rsidRPr="005D15F0">
                    <w:rPr>
                      <w:rFonts w:ascii="Arial" w:hAnsi="Arial" w:cs="Arial"/>
                      <w:i/>
                    </w:rPr>
                    <w:t>.VE ATA.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C23781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D15F0"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11-A-B-C-D</w:t>
                  </w:r>
                </w:p>
              </w:tc>
            </w:tr>
            <w:tr w:rsidR="00066740" w:rsidRPr="005D15F0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5D15F0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AF47C7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02.04.2014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C23781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D15F0"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AF47C7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AF47C7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5D15F0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D15F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5D15F0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D15F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5D15F0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5D15F0" w:rsidRDefault="00080587" w:rsidP="0044428F">
      <w:pPr>
        <w:spacing w:after="0"/>
        <w:rPr>
          <w:rFonts w:ascii="Arial" w:hAnsi="Arial" w:cs="Arial"/>
          <w:b/>
        </w:rPr>
      </w:pPr>
    </w:p>
    <w:p w:rsidR="0044428F" w:rsidRPr="005D15F0" w:rsidRDefault="00927AF1" w:rsidP="00080587">
      <w:pPr>
        <w:spacing w:after="0"/>
        <w:rPr>
          <w:rFonts w:ascii="Arial" w:hAnsi="Arial" w:cs="Arial"/>
        </w:rPr>
      </w:pPr>
      <w:r w:rsidRPr="005D15F0">
        <w:rPr>
          <w:rFonts w:ascii="Arial" w:hAnsi="Arial" w:cs="Arial"/>
          <w:b/>
        </w:rPr>
        <w:t>Aşağıdaki yer alan ifadelerde boşluklara ilgili kelimeleri yazınız.</w:t>
      </w:r>
      <w:r w:rsidR="00D21788" w:rsidRPr="005D15F0">
        <w:rPr>
          <w:rFonts w:ascii="Arial" w:hAnsi="Arial" w:cs="Arial"/>
        </w:rPr>
        <w:t xml:space="preserve"> (5x2=10</w:t>
      </w:r>
      <w:r w:rsidR="00825FC2" w:rsidRPr="005D15F0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5D15F0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EC051F" w:rsidRPr="002155A8" w:rsidRDefault="003B6E00" w:rsidP="00C53D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55A8">
              <w:rPr>
                <w:rFonts w:ascii="Arial" w:hAnsi="Arial" w:cs="Arial"/>
                <w:b/>
                <w:sz w:val="20"/>
                <w:szCs w:val="20"/>
              </w:rPr>
              <w:t>Halifelik Makamını</w:t>
            </w:r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BE08E0" w:rsidRPr="002155A8">
              <w:rPr>
                <w:rFonts w:ascii="Arial" w:hAnsi="Arial" w:cs="Arial"/>
                <w:b/>
                <w:sz w:val="20"/>
                <w:szCs w:val="20"/>
              </w:rPr>
              <w:t>1924</w:t>
            </w:r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>Fransa</w:t>
            </w:r>
            <w:r w:rsidRPr="002155A8">
              <w:rPr>
                <w:rFonts w:ascii="Arial" w:hAnsi="Arial" w:cs="Arial"/>
                <w:b/>
                <w:sz w:val="20"/>
                <w:szCs w:val="20"/>
              </w:rPr>
              <w:t>yı</w:t>
            </w:r>
            <w:proofErr w:type="spellEnd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2577C1">
              <w:rPr>
                <w:rFonts w:ascii="Arial" w:hAnsi="Arial" w:cs="Arial"/>
                <w:b/>
                <w:sz w:val="20"/>
                <w:szCs w:val="20"/>
              </w:rPr>
              <w:t xml:space="preserve">Kabine - </w:t>
            </w:r>
            <w:proofErr w:type="spellStart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>İtalya</w:t>
            </w:r>
            <w:r w:rsidRPr="002155A8">
              <w:rPr>
                <w:rFonts w:ascii="Arial" w:hAnsi="Arial" w:cs="Arial"/>
                <w:b/>
                <w:sz w:val="20"/>
                <w:szCs w:val="20"/>
              </w:rPr>
              <w:t>yı</w:t>
            </w:r>
            <w:proofErr w:type="spellEnd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- İrade-i </w:t>
            </w:r>
            <w:proofErr w:type="spellStart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>Milliye</w:t>
            </w:r>
            <w:r w:rsidRPr="002155A8">
              <w:rPr>
                <w:rFonts w:ascii="Arial" w:hAnsi="Arial" w:cs="Arial"/>
                <w:b/>
                <w:sz w:val="20"/>
                <w:szCs w:val="20"/>
              </w:rPr>
              <w:t>yi</w:t>
            </w:r>
            <w:proofErr w:type="spellEnd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BE08E0" w:rsidRPr="002155A8">
              <w:rPr>
                <w:rFonts w:ascii="Arial" w:hAnsi="Arial" w:cs="Arial"/>
                <w:b/>
                <w:sz w:val="20"/>
                <w:szCs w:val="20"/>
              </w:rPr>
              <w:t>Teşkilat-ı Esasiye</w:t>
            </w:r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-  Başkomutan</w:t>
            </w:r>
            <w:r w:rsidR="002577C1">
              <w:rPr>
                <w:rFonts w:ascii="Arial" w:hAnsi="Arial" w:cs="Arial"/>
                <w:b/>
                <w:sz w:val="20"/>
                <w:szCs w:val="20"/>
              </w:rPr>
              <w:t>lığı</w:t>
            </w:r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5D0F" w:rsidRPr="002155A8">
              <w:rPr>
                <w:rFonts w:ascii="Arial" w:hAnsi="Arial" w:cs="Arial"/>
                <w:b/>
                <w:sz w:val="20"/>
                <w:szCs w:val="20"/>
              </w:rPr>
              <w:t>- 1982</w:t>
            </w:r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4A205A" w:rsidRPr="002155A8">
              <w:rPr>
                <w:rFonts w:ascii="Arial" w:hAnsi="Arial" w:cs="Arial"/>
                <w:b/>
                <w:sz w:val="20"/>
                <w:szCs w:val="20"/>
              </w:rPr>
              <w:t xml:space="preserve">Takrir-i </w:t>
            </w:r>
            <w:proofErr w:type="spellStart"/>
            <w:r w:rsidR="004A205A" w:rsidRPr="002155A8">
              <w:rPr>
                <w:rFonts w:ascii="Arial" w:hAnsi="Arial" w:cs="Arial"/>
                <w:b/>
                <w:sz w:val="20"/>
                <w:szCs w:val="20"/>
              </w:rPr>
              <w:t>Sukün</w:t>
            </w:r>
            <w:proofErr w:type="spellEnd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>Ankara</w:t>
            </w:r>
            <w:r w:rsidRPr="002155A8">
              <w:rPr>
                <w:rFonts w:ascii="Arial" w:hAnsi="Arial" w:cs="Arial"/>
                <w:b/>
                <w:sz w:val="20"/>
                <w:szCs w:val="20"/>
              </w:rPr>
              <w:t>yı</w:t>
            </w:r>
            <w:proofErr w:type="spellEnd"/>
            <w:r w:rsidR="00EC051F" w:rsidRPr="002155A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1A5924" w:rsidRPr="002155A8">
              <w:rPr>
                <w:rFonts w:ascii="Arial" w:hAnsi="Arial" w:cs="Arial"/>
                <w:b/>
                <w:sz w:val="20"/>
                <w:szCs w:val="20"/>
              </w:rPr>
              <w:t>Millet Egemenliği</w:t>
            </w:r>
          </w:p>
          <w:p w:rsidR="00C53D69" w:rsidRPr="002155A8" w:rsidRDefault="00C53D69" w:rsidP="00C53D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55A8">
              <w:rPr>
                <w:rFonts w:ascii="Arial" w:hAnsi="Arial" w:cs="Arial"/>
                <w:sz w:val="20"/>
                <w:szCs w:val="20"/>
              </w:rPr>
              <w:t>-</w:t>
            </w:r>
            <w:r w:rsidR="001A5924" w:rsidRPr="002155A8">
              <w:rPr>
                <w:rFonts w:ascii="Arial" w:hAnsi="Arial" w:cs="Arial"/>
                <w:sz w:val="20"/>
                <w:szCs w:val="20"/>
              </w:rPr>
              <w:t xml:space="preserve"> Cumhuriyetin ilanı ile </w:t>
            </w:r>
            <w:proofErr w:type="gramStart"/>
            <w:r w:rsidR="001A5924" w:rsidRPr="002155A8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  <w:proofErr w:type="gramEnd"/>
            <w:r w:rsidR="001A5924" w:rsidRPr="002155A8">
              <w:rPr>
                <w:rFonts w:ascii="Arial" w:hAnsi="Arial" w:cs="Arial"/>
                <w:sz w:val="20"/>
                <w:szCs w:val="20"/>
              </w:rPr>
              <w:t>garanti altına alındı</w:t>
            </w:r>
            <w:r w:rsidR="003B6E00" w:rsidRPr="002155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4564" w:rsidRPr="002155A8" w:rsidRDefault="00C53D69" w:rsidP="00C53D69">
            <w:pPr>
              <w:rPr>
                <w:rFonts w:ascii="Arial" w:hAnsi="Arial" w:cs="Arial"/>
                <w:sz w:val="20"/>
                <w:szCs w:val="20"/>
              </w:rPr>
            </w:pPr>
            <w:r w:rsidRPr="002155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A205A" w:rsidRPr="002155A8">
              <w:rPr>
                <w:rFonts w:ascii="Arial" w:hAnsi="Arial" w:cs="Arial"/>
                <w:sz w:val="20"/>
                <w:szCs w:val="20"/>
              </w:rPr>
              <w:t xml:space="preserve">Şeyh Said ayaklanmasında </w:t>
            </w:r>
            <w:proofErr w:type="gramStart"/>
            <w:r w:rsidR="004A205A" w:rsidRPr="002155A8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  <w:proofErr w:type="gramEnd"/>
            <w:r w:rsidR="004A205A" w:rsidRPr="002155A8">
              <w:rPr>
                <w:rFonts w:ascii="Arial" w:hAnsi="Arial" w:cs="Arial"/>
                <w:sz w:val="20"/>
                <w:szCs w:val="20"/>
              </w:rPr>
              <w:t xml:space="preserve"> yasası </w:t>
            </w:r>
            <w:r w:rsidR="003B6E00" w:rsidRPr="002155A8">
              <w:rPr>
                <w:rFonts w:ascii="Arial" w:hAnsi="Arial" w:cs="Arial"/>
                <w:sz w:val="20"/>
                <w:szCs w:val="20"/>
              </w:rPr>
              <w:t>çıkarılmıştır.</w:t>
            </w:r>
            <w:r w:rsidR="004A205A" w:rsidRPr="002155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3C62" w:rsidRPr="002155A8" w:rsidRDefault="00C53D69" w:rsidP="00C53D69">
            <w:pPr>
              <w:rPr>
                <w:rFonts w:ascii="Arial" w:hAnsi="Arial" w:cs="Arial"/>
                <w:sz w:val="20"/>
                <w:szCs w:val="20"/>
              </w:rPr>
            </w:pPr>
            <w:r w:rsidRPr="002155A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E08E0" w:rsidRPr="002155A8">
              <w:rPr>
                <w:rFonts w:ascii="Arial" w:hAnsi="Arial" w:cs="Arial"/>
                <w:sz w:val="20"/>
                <w:szCs w:val="20"/>
              </w:rPr>
              <w:t xml:space="preserve">Devletin dili, dini, şekli, başkenti </w:t>
            </w:r>
            <w:proofErr w:type="gramStart"/>
            <w:r w:rsidR="00BE08E0" w:rsidRPr="002155A8">
              <w:rPr>
                <w:rFonts w:ascii="Arial" w:hAnsi="Arial" w:cs="Arial"/>
                <w:sz w:val="20"/>
                <w:szCs w:val="20"/>
              </w:rPr>
              <w:t>……………………..</w:t>
            </w:r>
            <w:proofErr w:type="gramEnd"/>
            <w:r w:rsidR="00BE08E0" w:rsidRPr="002155A8">
              <w:rPr>
                <w:rFonts w:ascii="Arial" w:hAnsi="Arial" w:cs="Arial"/>
                <w:sz w:val="20"/>
                <w:szCs w:val="20"/>
              </w:rPr>
              <w:t xml:space="preserve"> anayasada belirtildi</w:t>
            </w:r>
            <w:r w:rsidR="003B6E00" w:rsidRPr="002155A8">
              <w:rPr>
                <w:rFonts w:ascii="Arial" w:hAnsi="Arial" w:cs="Arial"/>
                <w:sz w:val="20"/>
                <w:szCs w:val="20"/>
              </w:rPr>
              <w:t>.</w:t>
            </w:r>
            <w:r w:rsidR="00DA2E99" w:rsidRPr="002155A8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3B6E00" w:rsidRPr="002155A8">
              <w:rPr>
                <w:rFonts w:ascii="Arial" w:hAnsi="Arial" w:cs="Arial"/>
                <w:sz w:val="20"/>
                <w:szCs w:val="20"/>
              </w:rPr>
              <w:t>Başta İngilizler olmak üzere Avrupalı devletler</w:t>
            </w:r>
            <w:proofErr w:type="gramStart"/>
            <w:r w:rsidR="003B6E00" w:rsidRPr="002155A8"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proofErr w:type="gramEnd"/>
            <w:r w:rsidR="003B6E00" w:rsidRPr="002155A8">
              <w:rPr>
                <w:rFonts w:ascii="Arial" w:hAnsi="Arial" w:cs="Arial"/>
                <w:sz w:val="20"/>
                <w:szCs w:val="20"/>
              </w:rPr>
              <w:t>kendilerine bir tehdit olarak görüyorlardı.</w:t>
            </w:r>
          </w:p>
          <w:p w:rsidR="00DA2E99" w:rsidRPr="005D15F0" w:rsidRDefault="00DA2E99" w:rsidP="009C4564">
            <w:pPr>
              <w:rPr>
                <w:rFonts w:ascii="Arial" w:hAnsi="Arial" w:cs="Arial"/>
              </w:rPr>
            </w:pPr>
            <w:r w:rsidRPr="002155A8">
              <w:rPr>
                <w:rFonts w:ascii="Arial" w:hAnsi="Arial" w:cs="Arial"/>
                <w:sz w:val="20"/>
                <w:szCs w:val="20"/>
              </w:rPr>
              <w:t>-</w:t>
            </w:r>
            <w:r w:rsidR="003A3AF7">
              <w:rPr>
                <w:rFonts w:ascii="Arial" w:hAnsi="Arial" w:cs="Arial"/>
              </w:rPr>
              <w:t xml:space="preserve"> </w:t>
            </w:r>
            <w:r w:rsidR="002577C1">
              <w:rPr>
                <w:rFonts w:ascii="Arial" w:hAnsi="Arial" w:cs="Arial"/>
              </w:rPr>
              <w:t>Cumhuriyetin ilanı ile</w:t>
            </w:r>
            <w:proofErr w:type="gramStart"/>
            <w:r w:rsidR="002577C1">
              <w:rPr>
                <w:rFonts w:ascii="Arial" w:hAnsi="Arial" w:cs="Arial"/>
              </w:rPr>
              <w:t>……………………………..</w:t>
            </w:r>
            <w:proofErr w:type="gramEnd"/>
            <w:r w:rsidR="002577C1">
              <w:rPr>
                <w:rFonts w:ascii="Arial" w:hAnsi="Arial" w:cs="Arial"/>
              </w:rPr>
              <w:t>sistemine geçildi.</w:t>
            </w:r>
          </w:p>
        </w:tc>
      </w:tr>
    </w:tbl>
    <w:p w:rsidR="0044428F" w:rsidRPr="005D15F0" w:rsidRDefault="007C0055" w:rsidP="004442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5D15F0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5D15F0">
        <w:rPr>
          <w:rFonts w:ascii="Arial" w:hAnsi="Arial" w:cs="Arial"/>
        </w:rPr>
        <w:t xml:space="preserve"> (</w:t>
      </w:r>
      <w:r w:rsidR="00D21788" w:rsidRPr="005D15F0">
        <w:rPr>
          <w:rFonts w:ascii="Arial" w:hAnsi="Arial" w:cs="Arial"/>
        </w:rPr>
        <w:t>5x2=10 puan</w:t>
      </w:r>
      <w:r w:rsidR="00825FC2" w:rsidRPr="005D15F0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5D15F0" w:rsidTr="00D22902">
        <w:trPr>
          <w:trHeight w:val="536"/>
        </w:trPr>
        <w:tc>
          <w:tcPr>
            <w:tcW w:w="10773" w:type="dxa"/>
          </w:tcPr>
          <w:p w:rsidR="00C53D69" w:rsidRPr="002155A8" w:rsidRDefault="00C53D69" w:rsidP="009C4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5A8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9C4564" w:rsidRPr="002155A8">
              <w:rPr>
                <w:rFonts w:ascii="Arial" w:hAnsi="Arial" w:cs="Arial"/>
                <w:sz w:val="20"/>
                <w:szCs w:val="20"/>
              </w:rPr>
              <w:t xml:space="preserve">Yugoslavya hissesine düşen Osmanlı borçlarına itiraz etti ve </w:t>
            </w:r>
            <w:r w:rsidR="00211B1E" w:rsidRPr="002155A8">
              <w:rPr>
                <w:rFonts w:ascii="Arial" w:hAnsi="Arial" w:cs="Arial"/>
                <w:sz w:val="20"/>
                <w:szCs w:val="20"/>
              </w:rPr>
              <w:t>L</w:t>
            </w:r>
            <w:r w:rsidR="009C4564" w:rsidRPr="002155A8">
              <w:rPr>
                <w:rFonts w:ascii="Arial" w:hAnsi="Arial" w:cs="Arial"/>
                <w:sz w:val="20"/>
                <w:szCs w:val="20"/>
              </w:rPr>
              <w:t xml:space="preserve">ozan </w:t>
            </w:r>
            <w:r w:rsidR="00211B1E" w:rsidRPr="002155A8">
              <w:rPr>
                <w:rFonts w:ascii="Arial" w:hAnsi="Arial" w:cs="Arial"/>
                <w:sz w:val="20"/>
                <w:szCs w:val="20"/>
              </w:rPr>
              <w:t>B</w:t>
            </w:r>
            <w:r w:rsidR="009C4564" w:rsidRPr="002155A8">
              <w:rPr>
                <w:rFonts w:ascii="Arial" w:hAnsi="Arial" w:cs="Arial"/>
                <w:sz w:val="20"/>
                <w:szCs w:val="20"/>
              </w:rPr>
              <w:t>arışını imzalamadı</w:t>
            </w:r>
            <w:r w:rsidR="00DA2E99" w:rsidRPr="002155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55A8" w:rsidRDefault="00C53D69" w:rsidP="00C53D69">
            <w:pPr>
              <w:rPr>
                <w:rFonts w:ascii="Arial" w:hAnsi="Arial" w:cs="Arial"/>
                <w:sz w:val="20"/>
                <w:szCs w:val="20"/>
              </w:rPr>
            </w:pPr>
            <w:r w:rsidRPr="002155A8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4A205A" w:rsidRPr="00215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A205A" w:rsidRPr="002155A8">
              <w:rPr>
                <w:rFonts w:ascii="Arial" w:hAnsi="Arial" w:cs="Arial"/>
                <w:sz w:val="20"/>
                <w:szCs w:val="20"/>
              </w:rPr>
              <w:t xml:space="preserve">İngilizler  </w:t>
            </w:r>
            <w:r w:rsidR="00B546EE" w:rsidRPr="002155A8">
              <w:rPr>
                <w:rFonts w:ascii="Arial" w:hAnsi="Arial" w:cs="Arial"/>
                <w:sz w:val="20"/>
                <w:szCs w:val="20"/>
              </w:rPr>
              <w:t>Fethi</w:t>
            </w:r>
            <w:proofErr w:type="gramEnd"/>
            <w:r w:rsidR="00B546EE" w:rsidRPr="002155A8">
              <w:rPr>
                <w:rFonts w:ascii="Arial" w:hAnsi="Arial" w:cs="Arial"/>
                <w:sz w:val="20"/>
                <w:szCs w:val="20"/>
              </w:rPr>
              <w:t xml:space="preserve"> Okyar’ın partisinin Doğu ve G</w:t>
            </w:r>
            <w:r w:rsidR="004A205A" w:rsidRPr="002155A8">
              <w:rPr>
                <w:rFonts w:ascii="Arial" w:hAnsi="Arial" w:cs="Arial"/>
                <w:sz w:val="20"/>
                <w:szCs w:val="20"/>
              </w:rPr>
              <w:t>üney</w:t>
            </w:r>
            <w:r w:rsidR="00B546EE" w:rsidRPr="002155A8">
              <w:rPr>
                <w:rFonts w:ascii="Arial" w:hAnsi="Arial" w:cs="Arial"/>
                <w:sz w:val="20"/>
                <w:szCs w:val="20"/>
              </w:rPr>
              <w:t>doğu Anadolu’daki</w:t>
            </w:r>
            <w:r w:rsidR="004A205A" w:rsidRPr="002155A8">
              <w:rPr>
                <w:rFonts w:ascii="Arial" w:hAnsi="Arial" w:cs="Arial"/>
                <w:sz w:val="20"/>
                <w:szCs w:val="20"/>
              </w:rPr>
              <w:t xml:space="preserve"> şubelerine sızarak Şeyh Sait </w:t>
            </w:r>
            <w:r w:rsidR="002155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D69" w:rsidRPr="002155A8" w:rsidRDefault="002155A8" w:rsidP="00C53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57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05A" w:rsidRPr="002155A8">
              <w:rPr>
                <w:rFonts w:ascii="Arial" w:hAnsi="Arial" w:cs="Arial"/>
                <w:sz w:val="20"/>
                <w:szCs w:val="20"/>
              </w:rPr>
              <w:t>Ayaklanmasını organize ettiler</w:t>
            </w:r>
            <w:r w:rsidR="006D2CF2" w:rsidRPr="002155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3D69" w:rsidRPr="002155A8" w:rsidRDefault="00C53D69" w:rsidP="00C53D69">
            <w:pPr>
              <w:rPr>
                <w:rFonts w:ascii="Arial" w:hAnsi="Arial" w:cs="Arial"/>
                <w:sz w:val="20"/>
                <w:szCs w:val="20"/>
              </w:rPr>
            </w:pPr>
            <w:r w:rsidRPr="002155A8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4A205A" w:rsidRPr="00215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205A" w:rsidRPr="002155A8">
              <w:rPr>
                <w:rFonts w:ascii="Arial" w:hAnsi="Arial" w:cs="Arial"/>
                <w:sz w:val="20"/>
                <w:szCs w:val="20"/>
              </w:rPr>
              <w:t>Menemen isyanından sonra Türkiye'nin eli zayıfladı ve Musul’u kaybetti</w:t>
            </w:r>
            <w:r w:rsidRPr="002155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53D69" w:rsidRPr="002155A8" w:rsidRDefault="00C53D69" w:rsidP="00C53D69">
            <w:pPr>
              <w:rPr>
                <w:rFonts w:ascii="Arial" w:hAnsi="Arial" w:cs="Arial"/>
                <w:sz w:val="20"/>
                <w:szCs w:val="20"/>
              </w:rPr>
            </w:pPr>
            <w:r w:rsidRPr="002155A8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4A205A" w:rsidRPr="00215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205A" w:rsidRPr="002155A8">
              <w:rPr>
                <w:rFonts w:ascii="Arial" w:hAnsi="Arial" w:cs="Arial"/>
                <w:sz w:val="20"/>
                <w:szCs w:val="20"/>
              </w:rPr>
              <w:t>Halk oyuyla kabul edilen ilk anayasa 1962 anayasasıdır</w:t>
            </w:r>
            <w:r w:rsidRPr="002155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13C62" w:rsidRPr="004A205A" w:rsidRDefault="00C53D69" w:rsidP="009C4564">
            <w:pPr>
              <w:rPr>
                <w:rFonts w:ascii="Arial" w:hAnsi="Arial" w:cs="Arial"/>
                <w:b/>
              </w:rPr>
            </w:pPr>
            <w:r w:rsidRPr="002155A8">
              <w:rPr>
                <w:rFonts w:ascii="Arial" w:hAnsi="Arial" w:cs="Arial"/>
                <w:b/>
                <w:sz w:val="20"/>
                <w:szCs w:val="20"/>
              </w:rPr>
              <w:t>(     ) -</w:t>
            </w:r>
            <w:r w:rsidR="004A205A" w:rsidRPr="00215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8E0" w:rsidRPr="002155A8">
              <w:rPr>
                <w:rFonts w:ascii="Arial" w:hAnsi="Arial" w:cs="Arial"/>
                <w:sz w:val="20"/>
                <w:szCs w:val="20"/>
              </w:rPr>
              <w:t>Laiklik yolunda atılan en önemli adım Halifeliğin kaldırılmasıdır</w:t>
            </w:r>
            <w:r w:rsidRPr="002155A8">
              <w:rPr>
                <w:rFonts w:ascii="Arial" w:hAnsi="Arial" w:cs="Arial"/>
                <w:sz w:val="20"/>
                <w:szCs w:val="20"/>
              </w:rPr>
              <w:t>.</w:t>
            </w:r>
            <w:r w:rsidRPr="004A205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4428F" w:rsidRPr="005D15F0" w:rsidRDefault="007C0055" w:rsidP="00927AF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27AF1" w:rsidRPr="005D15F0">
        <w:rPr>
          <w:rFonts w:ascii="Arial" w:hAnsi="Arial" w:cs="Arial"/>
          <w:b/>
        </w:rPr>
        <w:t xml:space="preserve">Aşağıdaki test sorularını çözünüz. </w:t>
      </w:r>
      <w:r w:rsidR="00825FC2" w:rsidRPr="005D15F0">
        <w:rPr>
          <w:rFonts w:ascii="Arial" w:hAnsi="Arial" w:cs="Arial"/>
        </w:rPr>
        <w:t>(</w:t>
      </w:r>
      <w:r w:rsidR="00D21788" w:rsidRPr="005D15F0">
        <w:rPr>
          <w:rFonts w:ascii="Arial" w:hAnsi="Arial" w:cs="Arial"/>
        </w:rPr>
        <w:t>5x2=10 puan</w:t>
      </w:r>
      <w:r w:rsidR="00825FC2" w:rsidRPr="005D15F0">
        <w:rPr>
          <w:rFonts w:ascii="Arial" w:hAnsi="Arial" w:cs="Arial"/>
        </w:rPr>
        <w:t>)</w:t>
      </w:r>
      <w:r w:rsidR="00927AF1" w:rsidRPr="005D15F0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5D15F0" w:rsidTr="00E23D63">
        <w:trPr>
          <w:trHeight w:val="492"/>
        </w:trPr>
        <w:tc>
          <w:tcPr>
            <w:tcW w:w="5528" w:type="dxa"/>
          </w:tcPr>
          <w:p w:rsidR="002E0951" w:rsidRPr="00EF487C" w:rsidRDefault="00C4443A" w:rsidP="002E09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F4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1- </w:t>
            </w:r>
            <w:r w:rsidR="002E0951" w:rsidRPr="00EF4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Aşağıdakilerden hangisi Saltanat ve Hilafet iddialarının ortaya atılmasını önlemek için alınmış bir önlemdir?</w:t>
            </w:r>
          </w:p>
          <w:p w:rsidR="002E0951" w:rsidRPr="00EF487C" w:rsidRDefault="002E0951" w:rsidP="002E09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2E0951" w:rsidRPr="00EF487C" w:rsidRDefault="002E0951" w:rsidP="002E095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EF487C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A) Seriye ve Evkaf Vekâletinin kaldırılması</w:t>
            </w:r>
          </w:p>
          <w:p w:rsidR="002E0951" w:rsidRPr="00EF487C" w:rsidRDefault="002E0951" w:rsidP="002E095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EF487C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B) Tekke - Zaviyelerin kapatılması</w:t>
            </w:r>
          </w:p>
          <w:p w:rsidR="002E0951" w:rsidRPr="00EF487C" w:rsidRDefault="002E0951" w:rsidP="002E095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EF487C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C) </w:t>
            </w:r>
            <w:proofErr w:type="spellStart"/>
            <w:r w:rsidRPr="00EF487C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Tevhid</w:t>
            </w:r>
            <w:proofErr w:type="spellEnd"/>
            <w:r w:rsidRPr="00EF487C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-i Tedrisat Yasasının çıkarılması</w:t>
            </w:r>
          </w:p>
          <w:p w:rsidR="002E0951" w:rsidRPr="00EF487C" w:rsidRDefault="002E0951" w:rsidP="002E095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EF487C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D) Osmanlı ailesinin yurt dışına çıkarılması</w:t>
            </w:r>
          </w:p>
          <w:p w:rsidR="0024251A" w:rsidRPr="00EF487C" w:rsidRDefault="002E0951" w:rsidP="002E0951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487C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E) Medeni Kanunun kabul edilmesi</w:t>
            </w:r>
            <w:r w:rsidR="006740E1" w:rsidRPr="00EF487C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br/>
            </w:r>
          </w:p>
          <w:p w:rsidR="006740E1" w:rsidRPr="00EF487C" w:rsidRDefault="00C4443A" w:rsidP="006740E1">
            <w:pPr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 xml:space="preserve">2- </w:t>
            </w:r>
            <w:r w:rsidR="006740E1"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"Mektep genç dimağlara, insanlığa hürmeti, millet ve memlekete muhabbeti ve istiklal şerefini öğretir, istiklal tehlikeye düştüğü zaman onu kurtarmak için takibi lazım gelen en doğru yolu öğretir."</w:t>
            </w: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 xml:space="preserve">Atatürk'ün bu sözüne </w:t>
            </w:r>
            <w:proofErr w:type="gramStart"/>
            <w:r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>dayanarak ,</w:t>
            </w:r>
            <w:proofErr w:type="gramEnd"/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I. İnsan ve insanlık sevgisine önem verilmiştir.</w:t>
            </w: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II. Ülke bağımsızlığının korunması için okulların önemi vurgulanmıştır.</w:t>
            </w: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III. Türk gençliğinin Batıcı anlayış ile yetişmesi istenmiştir.</w:t>
            </w: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>yargılarından hangilerine ulaşılabilir?</w:t>
            </w: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</w:pP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A) Yalnız I </w:t>
            </w: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B) Yalnız II </w:t>
            </w: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C) Yalnız III</w:t>
            </w:r>
          </w:p>
          <w:p w:rsidR="006740E1" w:rsidRPr="00EF487C" w:rsidRDefault="006740E1" w:rsidP="006740E1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D)</w:t>
            </w:r>
            <w:r w:rsidR="002F36D3"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I ve II </w:t>
            </w:r>
          </w:p>
          <w:p w:rsidR="004C12B3" w:rsidRPr="00EF487C" w:rsidRDefault="006740E1" w:rsidP="006740E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E)</w:t>
            </w:r>
            <w:r w:rsidR="002F36D3"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II ve III</w:t>
            </w:r>
            <w:r w:rsidR="002F36D3"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</w:p>
          <w:p w:rsidR="002F36D3" w:rsidRPr="00EF487C" w:rsidRDefault="00C4443A" w:rsidP="002F36D3">
            <w:pPr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 xml:space="preserve">3- </w:t>
            </w:r>
            <w:r w:rsidR="002F36D3"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>Mustafa Kemal bir konuşmasında,</w:t>
            </w:r>
            <w:r w:rsidR="002F36D3"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"Ben şimdiye kadar millet ve memleket hayrına ne gibi hamleler, inkılâplar yapmış isem hep böyle halkımızla temas ederek, onların alâka ve muhabbetlerinden, gösterdikleri samimiyetten kuvvet ve ilham alarak yaptım." </w:t>
            </w:r>
            <w:r w:rsidR="002F36D3"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>demiştir.</w:t>
            </w:r>
          </w:p>
          <w:p w:rsidR="002F36D3" w:rsidRPr="00EF487C" w:rsidRDefault="002F36D3" w:rsidP="002F36D3">
            <w:pPr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>Bu söze dayanarak,</w:t>
            </w:r>
          </w:p>
          <w:p w:rsidR="002F36D3" w:rsidRPr="00EF487C" w:rsidRDefault="002F36D3" w:rsidP="002F36D3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I. Halkın desteğinin önemli bir etken olduğu vurgulanmıştır.</w:t>
            </w:r>
          </w:p>
          <w:p w:rsidR="002F36D3" w:rsidRPr="00EF487C" w:rsidRDefault="002F36D3" w:rsidP="002F36D3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II. İnkılapları halk planlamıştır.</w:t>
            </w:r>
          </w:p>
          <w:p w:rsidR="002F36D3" w:rsidRPr="00EF487C" w:rsidRDefault="002F36D3" w:rsidP="002F36D3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III. Atatürk halk ile bütünleşmiştir.</w:t>
            </w:r>
          </w:p>
          <w:p w:rsidR="004C12B3" w:rsidRPr="00EF487C" w:rsidRDefault="002F36D3" w:rsidP="004E7F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>yargılarından hangilerine ulaşılabilir?</w:t>
            </w:r>
          </w:p>
        </w:tc>
        <w:tc>
          <w:tcPr>
            <w:tcW w:w="5245" w:type="dxa"/>
          </w:tcPr>
          <w:p w:rsidR="002F36D3" w:rsidRPr="00EF487C" w:rsidRDefault="002F36D3" w:rsidP="002F36D3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A) Yalnız I </w:t>
            </w:r>
          </w:p>
          <w:p w:rsidR="002F36D3" w:rsidRPr="00EF487C" w:rsidRDefault="002F36D3" w:rsidP="002F36D3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B) Yalnız II </w:t>
            </w:r>
          </w:p>
          <w:p w:rsidR="002F36D3" w:rsidRPr="00EF487C" w:rsidRDefault="002F36D3" w:rsidP="002F36D3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C) I ve III</w:t>
            </w:r>
          </w:p>
          <w:p w:rsidR="002F36D3" w:rsidRPr="00EF487C" w:rsidRDefault="002F36D3" w:rsidP="002F36D3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D) II ve III </w:t>
            </w:r>
          </w:p>
          <w:p w:rsidR="002F36D3" w:rsidRPr="00EF487C" w:rsidRDefault="002F36D3" w:rsidP="002F36D3">
            <w:pPr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t>E) I, II ve III</w:t>
            </w:r>
            <w:r w:rsidRPr="00EF487C">
              <w:rPr>
                <w:rStyle w:val="Gl"/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</w:p>
          <w:p w:rsidR="002F36D3" w:rsidRPr="00EF487C" w:rsidRDefault="00C4443A" w:rsidP="002F36D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4- </w:t>
            </w:r>
            <w:r w:rsidR="002F36D3"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Atatürk inkılabı, </w:t>
            </w:r>
            <w:r w:rsidR="002F36D3"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"Türk milletini son asırlarda geri bırakmış olan müesseseleri yıkarak yerlerine milletin en yüksek medeni icaplara göre ilerlemesini temin edecek yeni müesseseler koymaktır." </w:t>
            </w:r>
            <w:r w:rsidR="002F36D3"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şeklinde ifade etmiştir.</w:t>
            </w:r>
          </w:p>
          <w:p w:rsidR="002F36D3" w:rsidRPr="00EF487C" w:rsidRDefault="002F36D3" w:rsidP="002F36D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Atatürk'ün bu inkılap tarifine,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I. Şer'i hukuk yerine Medeni Kanun'un kabul edilmesi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II. Arap alfabesi yerine yeni Türk alfabesinin kabul edilmesi 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III. Saltanatın kaldırılarak cumhuriyetin ilan edilmesi</w:t>
            </w:r>
          </w:p>
          <w:p w:rsidR="002F36D3" w:rsidRPr="00EF487C" w:rsidRDefault="002F36D3" w:rsidP="002F36D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gelişmelerinden hangileri örnek olarak gösterilebilir?</w:t>
            </w:r>
          </w:p>
          <w:p w:rsidR="002F36D3" w:rsidRPr="00EF487C" w:rsidRDefault="002F36D3" w:rsidP="002F36D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A) Yalnız I 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B) Yalnız II 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C) Yalnız III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D) II ve III </w:t>
            </w:r>
          </w:p>
          <w:p w:rsidR="00927AF1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E) I, II ve III</w:t>
            </w:r>
          </w:p>
          <w:p w:rsidR="00245A37" w:rsidRPr="00EF487C" w:rsidRDefault="00245A37" w:rsidP="00553C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F36D3" w:rsidRPr="00EF487C" w:rsidRDefault="00C4443A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5-</w:t>
            </w: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F36D3" w:rsidRPr="00EF487C">
              <w:rPr>
                <w:rFonts w:ascii="Arial" w:hAnsi="Arial" w:cs="Arial"/>
                <w:color w:val="000000"/>
                <w:sz w:val="20"/>
                <w:szCs w:val="20"/>
              </w:rPr>
              <w:t>"Büyük devletler kuran ecdadımız, büyük ve yaygın medeniyetlere de sahip olmuştur. Bunu aramak, incelemek Türklüğe ve cihana bildirmek bizler için bir borçtur."</w:t>
            </w:r>
          </w:p>
          <w:p w:rsidR="002F36D3" w:rsidRPr="00EF487C" w:rsidRDefault="002F36D3" w:rsidP="002F36D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Atatürk bu sözüyle,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I. Çağdaş kültürü benimseme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II. Türklerin dünya uygarlığına katkılarını ortaya çıkarma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III. Türk tarihini inceleme</w:t>
            </w:r>
          </w:p>
          <w:p w:rsidR="002F36D3" w:rsidRPr="00EF487C" w:rsidRDefault="002F36D3" w:rsidP="002F36D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faaliyetlerinden hangilerinin önemini vurgulamıştır?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A) Yalnız I 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B) Yalnız II 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C) Yalnız III</w:t>
            </w:r>
          </w:p>
          <w:p w:rsidR="002F36D3" w:rsidRPr="00EF487C" w:rsidRDefault="002F36D3" w:rsidP="002F36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D) I ve II </w:t>
            </w:r>
          </w:p>
          <w:p w:rsidR="00245A37" w:rsidRPr="00EF487C" w:rsidRDefault="002F36D3" w:rsidP="002F36D3">
            <w:pPr>
              <w:rPr>
                <w:rFonts w:ascii="Arial" w:hAnsi="Arial" w:cs="Arial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E) II ve III</w:t>
            </w:r>
          </w:p>
        </w:tc>
      </w:tr>
    </w:tbl>
    <w:p w:rsidR="006F1DDF" w:rsidRDefault="006F1DDF" w:rsidP="00AC6CE9">
      <w:pPr>
        <w:spacing w:after="0"/>
        <w:rPr>
          <w:rFonts w:ascii="Arial" w:hAnsi="Arial" w:cs="Arial"/>
          <w:b/>
        </w:rPr>
      </w:pPr>
    </w:p>
    <w:p w:rsidR="00AC6CE9" w:rsidRPr="005D15F0" w:rsidRDefault="00AC6CE9" w:rsidP="00AC6CE9">
      <w:pPr>
        <w:spacing w:after="0"/>
        <w:rPr>
          <w:rFonts w:ascii="Arial" w:hAnsi="Arial" w:cs="Arial"/>
        </w:rPr>
      </w:pPr>
      <w:r w:rsidRPr="005D15F0">
        <w:rPr>
          <w:rFonts w:ascii="Arial" w:hAnsi="Arial" w:cs="Arial"/>
          <w:b/>
        </w:rPr>
        <w:t xml:space="preserve">Aşağıdaki </w:t>
      </w:r>
      <w:r w:rsidR="00405CDE" w:rsidRPr="005D15F0">
        <w:rPr>
          <w:rFonts w:ascii="Arial" w:hAnsi="Arial" w:cs="Arial"/>
          <w:b/>
        </w:rPr>
        <w:t xml:space="preserve">soruları </w:t>
      </w:r>
      <w:r w:rsidRPr="005D15F0">
        <w:rPr>
          <w:rFonts w:ascii="Arial" w:hAnsi="Arial" w:cs="Arial"/>
          <w:b/>
        </w:rPr>
        <w:t xml:space="preserve">çözünüz. </w:t>
      </w:r>
      <w:r w:rsidRPr="005D15F0">
        <w:rPr>
          <w:rFonts w:ascii="Arial" w:hAnsi="Arial" w:cs="Arial"/>
        </w:rPr>
        <w:t>(</w:t>
      </w:r>
      <w:r w:rsidR="00D21788" w:rsidRPr="005D15F0">
        <w:rPr>
          <w:rFonts w:ascii="Arial" w:hAnsi="Arial" w:cs="Arial"/>
        </w:rPr>
        <w:t>10x7=70 puan</w:t>
      </w:r>
      <w:r w:rsidRPr="005D15F0">
        <w:rPr>
          <w:rFonts w:ascii="Arial" w:hAnsi="Arial" w:cs="Arial"/>
        </w:rPr>
        <w:t>)</w:t>
      </w:r>
      <w:r w:rsidRPr="005D15F0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5D15F0" w:rsidTr="00DC48A8">
        <w:trPr>
          <w:trHeight w:val="492"/>
        </w:trPr>
        <w:tc>
          <w:tcPr>
            <w:tcW w:w="5528" w:type="dxa"/>
          </w:tcPr>
          <w:p w:rsidR="00016F2B" w:rsidRPr="005D15F0" w:rsidRDefault="0024251A" w:rsidP="00016F2B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  <w:b/>
              </w:rPr>
              <w:t>Soru 1:</w:t>
            </w:r>
            <w:r w:rsidR="004E7FC1">
              <w:rPr>
                <w:rFonts w:ascii="Arial" w:hAnsi="Arial" w:cs="Arial"/>
                <w:b/>
              </w:rPr>
              <w:t xml:space="preserve"> </w:t>
            </w:r>
            <w:r w:rsidR="00C77E8A" w:rsidRPr="00C77E8A">
              <w:rPr>
                <w:rFonts w:ascii="Arial" w:hAnsi="Arial" w:cs="Arial"/>
              </w:rPr>
              <w:t xml:space="preserve">Türk Hükümeti barış görüşmelerinin Lozan şehrinde değil İzmir’de Yapılmasını </w:t>
            </w:r>
            <w:proofErr w:type="spellStart"/>
            <w:proofErr w:type="gramStart"/>
            <w:r w:rsidR="00C77E8A" w:rsidRPr="00C77E8A">
              <w:rPr>
                <w:rFonts w:ascii="Arial" w:hAnsi="Arial" w:cs="Arial"/>
              </w:rPr>
              <w:t>istemiştir.</w:t>
            </w:r>
            <w:r w:rsidR="00C77E8A" w:rsidRPr="00C77E8A">
              <w:rPr>
                <w:rFonts w:ascii="Arial" w:hAnsi="Arial" w:cs="Arial"/>
                <w:b/>
              </w:rPr>
              <w:t>Türk</w:t>
            </w:r>
            <w:proofErr w:type="spellEnd"/>
            <w:proofErr w:type="gramEnd"/>
            <w:r w:rsidR="00C77E8A" w:rsidRPr="00C77E8A">
              <w:rPr>
                <w:rFonts w:ascii="Arial" w:hAnsi="Arial" w:cs="Arial"/>
                <w:b/>
              </w:rPr>
              <w:t xml:space="preserve"> Hükümetinin böyle bir istekte bulunmasının en önemli sebepleri sizce nelerdir</w:t>
            </w:r>
            <w:r w:rsidRPr="00C77E8A">
              <w:rPr>
                <w:rFonts w:ascii="Arial" w:hAnsi="Arial" w:cs="Arial"/>
                <w:b/>
              </w:rPr>
              <w:t>?</w:t>
            </w:r>
            <w:r w:rsidR="00016F2B" w:rsidRPr="00C77E8A">
              <w:rPr>
                <w:rFonts w:ascii="Arial" w:hAnsi="Arial" w:cs="Arial"/>
                <w:b/>
              </w:rPr>
              <w:t xml:space="preserve"> </w:t>
            </w:r>
            <w:r w:rsidR="00016F2B">
              <w:rPr>
                <w:rFonts w:ascii="Arial" w:hAnsi="Arial" w:cs="Arial"/>
                <w:b/>
              </w:rPr>
              <w:t>(</w:t>
            </w:r>
            <w:r w:rsidR="00016F2B" w:rsidRPr="005D15F0">
              <w:rPr>
                <w:rFonts w:ascii="Arial" w:hAnsi="Arial" w:cs="Arial"/>
              </w:rPr>
              <w:t>10 puan)</w:t>
            </w:r>
          </w:p>
          <w:p w:rsidR="00BA33B5" w:rsidRDefault="006A0AED" w:rsidP="00DC48A8">
            <w:pPr>
              <w:rPr>
                <w:rFonts w:ascii="Arial" w:hAnsi="Arial" w:cs="Arial"/>
                <w:b/>
              </w:rPr>
            </w:pPr>
            <w:r w:rsidRPr="005D15F0">
              <w:rPr>
                <w:rFonts w:ascii="Arial" w:hAnsi="Arial" w:cs="Arial"/>
                <w:b/>
              </w:rPr>
              <w:br/>
            </w:r>
            <w:r w:rsidR="00016F2B">
              <w:rPr>
                <w:rFonts w:ascii="Arial" w:hAnsi="Arial" w:cs="Arial"/>
                <w:b/>
              </w:rPr>
              <w:t xml:space="preserve">  </w:t>
            </w: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Pr="005D15F0" w:rsidRDefault="00016F2B" w:rsidP="00DC48A8">
            <w:pPr>
              <w:rPr>
                <w:rFonts w:ascii="Arial" w:hAnsi="Arial" w:cs="Arial"/>
                <w:b/>
              </w:rPr>
            </w:pPr>
          </w:p>
          <w:p w:rsidR="0024251A" w:rsidRPr="005D15F0" w:rsidRDefault="003F26D9" w:rsidP="00DC48A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15F0">
              <w:rPr>
                <w:rFonts w:ascii="Arial" w:hAnsi="Arial" w:cs="Arial"/>
                <w:b/>
              </w:rPr>
              <w:t>Soru 2</w:t>
            </w:r>
            <w:r w:rsidR="0024251A" w:rsidRPr="005D15F0">
              <w:rPr>
                <w:rFonts w:ascii="Arial" w:hAnsi="Arial" w:cs="Arial"/>
                <w:b/>
              </w:rPr>
              <w:t>:</w:t>
            </w:r>
            <w:r w:rsidR="004E7FC1">
              <w:rPr>
                <w:rFonts w:ascii="Arial" w:hAnsi="Arial" w:cs="Arial"/>
                <w:b/>
              </w:rPr>
              <w:t xml:space="preserve"> </w:t>
            </w:r>
            <w:r w:rsidR="006F1DDF" w:rsidRPr="006F1DDF">
              <w:rPr>
                <w:rFonts w:ascii="Arial" w:hAnsi="Arial" w:cs="Arial"/>
              </w:rPr>
              <w:t>“</w:t>
            </w:r>
            <w:proofErr w:type="gramStart"/>
            <w:r w:rsidR="004E7FC1" w:rsidRPr="006F1DDF">
              <w:rPr>
                <w:rFonts w:ascii="Arial" w:hAnsi="Arial" w:cs="Arial"/>
              </w:rPr>
              <w:t>II.TBMM</w:t>
            </w:r>
            <w:proofErr w:type="gramEnd"/>
            <w:r w:rsidR="004E7FC1" w:rsidRPr="006F1DDF">
              <w:rPr>
                <w:rFonts w:ascii="Arial" w:hAnsi="Arial" w:cs="Arial"/>
              </w:rPr>
              <w:t xml:space="preserve"> seçimleri sırasında </w:t>
            </w:r>
            <w:proofErr w:type="spellStart"/>
            <w:r w:rsidR="004E7FC1" w:rsidRPr="006F1DDF">
              <w:rPr>
                <w:rFonts w:ascii="Arial" w:hAnsi="Arial" w:cs="Arial"/>
              </w:rPr>
              <w:t>M.Kemal</w:t>
            </w:r>
            <w:proofErr w:type="spellEnd"/>
            <w:r w:rsidR="004E7FC1" w:rsidRPr="006F1DDF">
              <w:rPr>
                <w:rFonts w:ascii="Arial" w:hAnsi="Arial" w:cs="Arial"/>
              </w:rPr>
              <w:t xml:space="preserve"> ve </w:t>
            </w:r>
            <w:r w:rsidR="00420901" w:rsidRPr="006F1DDF">
              <w:rPr>
                <w:rFonts w:ascii="Arial" w:hAnsi="Arial" w:cs="Arial"/>
              </w:rPr>
              <w:t xml:space="preserve">ona </w:t>
            </w:r>
            <w:r w:rsidR="004E7FC1" w:rsidRPr="006F1DDF">
              <w:rPr>
                <w:rFonts w:ascii="Arial" w:hAnsi="Arial" w:cs="Arial"/>
              </w:rPr>
              <w:t>k</w:t>
            </w:r>
            <w:r w:rsidR="00420901" w:rsidRPr="006F1DDF">
              <w:rPr>
                <w:rFonts w:ascii="Arial" w:hAnsi="Arial" w:cs="Arial"/>
              </w:rPr>
              <w:t xml:space="preserve">arşı olanlar </w:t>
            </w:r>
            <w:r w:rsidR="004E7FC1" w:rsidRPr="006F1DDF">
              <w:rPr>
                <w:rFonts w:ascii="Arial" w:hAnsi="Arial" w:cs="Arial"/>
              </w:rPr>
              <w:t>ke</w:t>
            </w:r>
            <w:r w:rsidR="006F1DDF" w:rsidRPr="006F1DDF">
              <w:rPr>
                <w:rFonts w:ascii="Arial" w:hAnsi="Arial" w:cs="Arial"/>
              </w:rPr>
              <w:t>ndi çıkarları için bazı siyasi yollar</w:t>
            </w:r>
            <w:r w:rsidR="004E7FC1" w:rsidRPr="006F1DDF">
              <w:rPr>
                <w:rFonts w:ascii="Arial" w:hAnsi="Arial" w:cs="Arial"/>
              </w:rPr>
              <w:t xml:space="preserve"> </w:t>
            </w:r>
            <w:proofErr w:type="spellStart"/>
            <w:r w:rsidR="004E7FC1" w:rsidRPr="006F1DDF">
              <w:rPr>
                <w:rFonts w:ascii="Arial" w:hAnsi="Arial" w:cs="Arial"/>
              </w:rPr>
              <w:t>izlemişlerdir</w:t>
            </w:r>
            <w:r w:rsidR="006F1DDF" w:rsidRPr="006F1DDF">
              <w:rPr>
                <w:rFonts w:ascii="Arial" w:hAnsi="Arial" w:cs="Arial"/>
              </w:rPr>
              <w:t>”</w:t>
            </w:r>
            <w:r w:rsidR="006F1DDF" w:rsidRPr="006F1DDF">
              <w:rPr>
                <w:rFonts w:ascii="Arial" w:hAnsi="Arial" w:cs="Arial"/>
                <w:b/>
              </w:rPr>
              <w:t>Her</w:t>
            </w:r>
            <w:proofErr w:type="spellEnd"/>
            <w:r w:rsidR="006F1DDF" w:rsidRPr="006F1DDF">
              <w:rPr>
                <w:rFonts w:ascii="Arial" w:hAnsi="Arial" w:cs="Arial"/>
                <w:b/>
              </w:rPr>
              <w:t xml:space="preserve"> iki tarafın birbirlerine karşı izledikleri politikaları yazınız </w:t>
            </w:r>
            <w:r w:rsidRPr="006F1DDF">
              <w:rPr>
                <w:rFonts w:ascii="Arial" w:hAnsi="Arial" w:cs="Arial"/>
                <w:b/>
                <w:color w:val="000000"/>
                <w:sz w:val="20"/>
                <w:szCs w:val="20"/>
              </w:rPr>
              <w:t>?</w:t>
            </w:r>
            <w:r w:rsidR="00016F2B">
              <w:rPr>
                <w:rFonts w:ascii="Arial" w:hAnsi="Arial" w:cs="Arial"/>
                <w:b/>
              </w:rPr>
              <w:t xml:space="preserve"> (</w:t>
            </w:r>
            <w:r w:rsidR="00016F2B" w:rsidRPr="005D15F0">
              <w:rPr>
                <w:rFonts w:ascii="Arial" w:hAnsi="Arial" w:cs="Arial"/>
              </w:rPr>
              <w:t>10 puan)</w:t>
            </w:r>
          </w:p>
          <w:p w:rsidR="003F26D9" w:rsidRDefault="003F26D9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  <w:b/>
              </w:rPr>
            </w:pPr>
          </w:p>
          <w:p w:rsidR="006F1DDF" w:rsidRDefault="006F1DDF" w:rsidP="00DC48A8">
            <w:pPr>
              <w:rPr>
                <w:rFonts w:ascii="Arial" w:hAnsi="Arial" w:cs="Arial"/>
                <w:b/>
              </w:rPr>
            </w:pPr>
          </w:p>
          <w:p w:rsidR="00016F2B" w:rsidRPr="005D15F0" w:rsidRDefault="00016F2B" w:rsidP="00DC48A8">
            <w:pPr>
              <w:rPr>
                <w:rFonts w:ascii="Arial" w:hAnsi="Arial" w:cs="Arial"/>
                <w:b/>
              </w:rPr>
            </w:pPr>
          </w:p>
          <w:p w:rsidR="00645678" w:rsidRDefault="00645678" w:rsidP="003F26D9">
            <w:pPr>
              <w:rPr>
                <w:rFonts w:ascii="Arial" w:hAnsi="Arial" w:cs="Arial"/>
                <w:b/>
              </w:rPr>
            </w:pPr>
          </w:p>
          <w:p w:rsidR="00645678" w:rsidRDefault="00645678" w:rsidP="003F26D9">
            <w:pPr>
              <w:rPr>
                <w:rFonts w:ascii="Arial" w:hAnsi="Arial" w:cs="Arial"/>
                <w:b/>
              </w:rPr>
            </w:pPr>
          </w:p>
          <w:p w:rsidR="00645678" w:rsidRDefault="00645678" w:rsidP="003F26D9">
            <w:pPr>
              <w:rPr>
                <w:rFonts w:ascii="Arial" w:hAnsi="Arial" w:cs="Arial"/>
                <w:b/>
              </w:rPr>
            </w:pPr>
          </w:p>
          <w:p w:rsidR="00645678" w:rsidRDefault="00645678" w:rsidP="003F26D9">
            <w:pPr>
              <w:rPr>
                <w:rFonts w:ascii="Arial" w:hAnsi="Arial" w:cs="Arial"/>
                <w:b/>
              </w:rPr>
            </w:pPr>
          </w:p>
          <w:p w:rsidR="00645678" w:rsidRDefault="00645678" w:rsidP="003F26D9">
            <w:pPr>
              <w:rPr>
                <w:rFonts w:ascii="Arial" w:hAnsi="Arial" w:cs="Arial"/>
                <w:b/>
              </w:rPr>
            </w:pPr>
          </w:p>
          <w:p w:rsidR="00645678" w:rsidRDefault="00645678" w:rsidP="003F26D9">
            <w:pPr>
              <w:rPr>
                <w:rFonts w:ascii="Arial" w:hAnsi="Arial" w:cs="Arial"/>
                <w:b/>
              </w:rPr>
            </w:pPr>
          </w:p>
          <w:p w:rsidR="00645678" w:rsidRDefault="00645678" w:rsidP="003F26D9">
            <w:pPr>
              <w:rPr>
                <w:rFonts w:ascii="Arial" w:hAnsi="Arial" w:cs="Arial"/>
                <w:b/>
              </w:rPr>
            </w:pPr>
          </w:p>
          <w:p w:rsidR="003F26D9" w:rsidRPr="005D15F0" w:rsidRDefault="003F26D9" w:rsidP="003F26D9">
            <w:pPr>
              <w:rPr>
                <w:rFonts w:ascii="Arial" w:hAnsi="Arial" w:cs="Arial"/>
                <w:b/>
              </w:rPr>
            </w:pPr>
            <w:r w:rsidRPr="005D15F0">
              <w:rPr>
                <w:rFonts w:ascii="Arial" w:hAnsi="Arial" w:cs="Arial"/>
                <w:b/>
              </w:rPr>
              <w:t>Soru 3</w:t>
            </w:r>
            <w:r w:rsidR="0024251A" w:rsidRPr="005D15F0">
              <w:rPr>
                <w:rFonts w:ascii="Arial" w:hAnsi="Arial" w:cs="Arial"/>
                <w:b/>
              </w:rPr>
              <w:t>:</w:t>
            </w:r>
            <w:r w:rsidR="001A5924">
              <w:rPr>
                <w:rFonts w:ascii="Arial" w:hAnsi="Arial" w:cs="Arial"/>
                <w:b/>
              </w:rPr>
              <w:t xml:space="preserve"> 3 Mart 1924 yılında yapılan inkılaplar hangileridir ve Türkiye Cumhuriyetinin yapısal olarak sizce nelerini belirlemiştir</w:t>
            </w:r>
            <w:r w:rsidRPr="005D15F0">
              <w:rPr>
                <w:rFonts w:ascii="Arial" w:hAnsi="Arial" w:cs="Arial"/>
                <w:b/>
              </w:rPr>
              <w:t>?</w:t>
            </w:r>
            <w:r w:rsidR="00016F2B">
              <w:rPr>
                <w:rFonts w:ascii="Arial" w:hAnsi="Arial" w:cs="Arial"/>
                <w:b/>
              </w:rPr>
              <w:t xml:space="preserve"> (</w:t>
            </w:r>
            <w:r w:rsidR="00016F2B" w:rsidRPr="005D15F0">
              <w:rPr>
                <w:rFonts w:ascii="Arial" w:hAnsi="Arial" w:cs="Arial"/>
              </w:rPr>
              <w:t>10 puan)</w:t>
            </w:r>
            <w:r w:rsidR="003347CD" w:rsidRPr="005D15F0">
              <w:rPr>
                <w:rFonts w:ascii="Arial" w:hAnsi="Arial" w:cs="Arial"/>
                <w:b/>
              </w:rPr>
              <w:br/>
            </w: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5B11EF" w:rsidRDefault="005B11EF" w:rsidP="005B11EF">
            <w:pPr>
              <w:rPr>
                <w:rFonts w:ascii="Arial" w:hAnsi="Arial" w:cs="Arial"/>
                <w:b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</w:rPr>
            </w:pPr>
          </w:p>
          <w:p w:rsidR="005B11EF" w:rsidRDefault="005B11EF" w:rsidP="00016F2B">
            <w:pPr>
              <w:rPr>
                <w:rFonts w:ascii="Arial" w:hAnsi="Arial" w:cs="Arial"/>
                <w:b/>
              </w:rPr>
            </w:pPr>
          </w:p>
          <w:p w:rsidR="005B11EF" w:rsidRDefault="005B11EF" w:rsidP="00016F2B">
            <w:pPr>
              <w:rPr>
                <w:rFonts w:ascii="Arial" w:hAnsi="Arial" w:cs="Arial"/>
                <w:b/>
              </w:rPr>
            </w:pPr>
          </w:p>
          <w:p w:rsidR="005B11EF" w:rsidRDefault="005B11EF" w:rsidP="00016F2B">
            <w:pPr>
              <w:rPr>
                <w:rFonts w:ascii="Arial" w:hAnsi="Arial" w:cs="Arial"/>
                <w:b/>
              </w:rPr>
            </w:pPr>
          </w:p>
          <w:p w:rsidR="005B11EF" w:rsidRPr="005D15F0" w:rsidRDefault="005B11EF" w:rsidP="00016F2B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645678" w:rsidRPr="005D15F0" w:rsidRDefault="00645678" w:rsidP="00645678">
            <w:pPr>
              <w:rPr>
                <w:rFonts w:ascii="Arial" w:hAnsi="Arial" w:cs="Arial"/>
                <w:b/>
              </w:rPr>
            </w:pPr>
            <w:r w:rsidRPr="005D15F0">
              <w:rPr>
                <w:rFonts w:ascii="Arial" w:hAnsi="Arial" w:cs="Arial"/>
                <w:b/>
              </w:rPr>
              <w:t>Soru 4:</w:t>
            </w:r>
            <w:r>
              <w:rPr>
                <w:rFonts w:ascii="Arial" w:hAnsi="Arial" w:cs="Arial"/>
                <w:b/>
              </w:rPr>
              <w:t xml:space="preserve"> Günümüze kadar Cumhuriyet Anayasalarımızın isimlerini yazarak bunlarda ortak olan ve tek değişmeyen madde hangisidir yazınız</w:t>
            </w:r>
            <w:r w:rsidRPr="005D15F0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5D15F0">
              <w:rPr>
                <w:rFonts w:ascii="Arial" w:hAnsi="Arial" w:cs="Arial"/>
              </w:rPr>
              <w:t>10 puan)</w:t>
            </w: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5F0">
              <w:rPr>
                <w:rFonts w:ascii="Arial" w:hAnsi="Arial" w:cs="Arial"/>
                <w:b/>
              </w:rPr>
              <w:t>Soru 5:</w:t>
            </w:r>
            <w:r w:rsidR="00A32D91">
              <w:rPr>
                <w:rFonts w:ascii="Arial" w:hAnsi="Arial" w:cs="Arial"/>
                <w:b/>
              </w:rPr>
              <w:t>TBMM Lozan için seçilen heyetten hangi konularda taviz verilmemesini istemiştir</w:t>
            </w:r>
            <w:r w:rsidRPr="005D15F0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b/>
              </w:rPr>
              <w:t>(</w:t>
            </w:r>
            <w:r w:rsidRPr="005D15F0">
              <w:rPr>
                <w:rFonts w:ascii="Arial" w:hAnsi="Arial" w:cs="Arial"/>
              </w:rPr>
              <w:t>10 puan)</w:t>
            </w: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500" w:rsidRDefault="00845500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5500" w:rsidRDefault="00845500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F2B" w:rsidRDefault="00016F2B" w:rsidP="0001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645678" w:rsidRDefault="00645678" w:rsidP="00016F2B">
            <w:pPr>
              <w:rPr>
                <w:rFonts w:ascii="Arial" w:hAnsi="Arial" w:cs="Arial"/>
                <w:b/>
              </w:rPr>
            </w:pPr>
          </w:p>
          <w:p w:rsidR="00016F2B" w:rsidRPr="00016F2B" w:rsidRDefault="00016F2B" w:rsidP="00016F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6</w:t>
            </w:r>
            <w:r w:rsidRPr="005D15F0">
              <w:rPr>
                <w:rFonts w:ascii="Arial" w:hAnsi="Arial" w:cs="Arial"/>
                <w:b/>
              </w:rPr>
              <w:t>:</w:t>
            </w:r>
            <w:r w:rsidR="001A5924">
              <w:rPr>
                <w:rFonts w:ascii="Arial" w:hAnsi="Arial" w:cs="Arial"/>
                <w:b/>
              </w:rPr>
              <w:t xml:space="preserve"> </w:t>
            </w:r>
            <w:r w:rsidR="001A5924" w:rsidRPr="001A5924">
              <w:rPr>
                <w:rFonts w:ascii="Arial" w:hAnsi="Arial" w:cs="Arial"/>
              </w:rPr>
              <w:t xml:space="preserve">“23 Nisan 1920 de TBMM açıldığında Cumhuriyet </w:t>
            </w:r>
            <w:r w:rsidR="001A5924">
              <w:rPr>
                <w:rFonts w:ascii="Arial" w:hAnsi="Arial" w:cs="Arial"/>
              </w:rPr>
              <w:t xml:space="preserve">rejimi </w:t>
            </w:r>
            <w:r w:rsidR="001A5924" w:rsidRPr="001A5924">
              <w:rPr>
                <w:rFonts w:ascii="Arial" w:hAnsi="Arial" w:cs="Arial"/>
              </w:rPr>
              <w:t>uygulanmaya başlamıştır”</w:t>
            </w:r>
            <w:r w:rsidR="001A5924">
              <w:rPr>
                <w:rFonts w:ascii="Arial" w:hAnsi="Arial" w:cs="Arial"/>
              </w:rPr>
              <w:t xml:space="preserve"> </w:t>
            </w:r>
            <w:r w:rsidR="001A5924" w:rsidRPr="001A5924">
              <w:rPr>
                <w:rFonts w:ascii="Arial" w:hAnsi="Arial" w:cs="Arial"/>
                <w:b/>
              </w:rPr>
              <w:t>diyen birisi sizce bunu neye dayanarak söylemektedir</w:t>
            </w:r>
            <w:r w:rsidRPr="00016F2B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5D15F0">
              <w:rPr>
                <w:rFonts w:ascii="Arial" w:hAnsi="Arial" w:cs="Arial"/>
              </w:rPr>
              <w:t>10 puan)</w:t>
            </w:r>
          </w:p>
          <w:p w:rsidR="00016F2B" w:rsidRDefault="00016F2B" w:rsidP="00016F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  <w:p w:rsidR="00AC6CE9" w:rsidRDefault="00AC6CE9" w:rsidP="00DC48A8">
            <w:pPr>
              <w:rPr>
                <w:rFonts w:ascii="Arial" w:hAnsi="Arial" w:cs="Arial"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845500" w:rsidRDefault="00845500" w:rsidP="00DC48A8">
            <w:pPr>
              <w:rPr>
                <w:rFonts w:ascii="Arial" w:hAnsi="Arial" w:cs="Arial"/>
                <w:b/>
              </w:rPr>
            </w:pPr>
          </w:p>
          <w:p w:rsidR="00645678" w:rsidRDefault="00645678" w:rsidP="00DC48A8">
            <w:pPr>
              <w:rPr>
                <w:rFonts w:ascii="Arial" w:hAnsi="Arial" w:cs="Arial"/>
                <w:b/>
              </w:rPr>
            </w:pPr>
          </w:p>
          <w:p w:rsidR="005B11EF" w:rsidRDefault="005B11EF" w:rsidP="00DC48A8">
            <w:pPr>
              <w:rPr>
                <w:rFonts w:ascii="Arial" w:hAnsi="Arial" w:cs="Arial"/>
                <w:b/>
              </w:rPr>
            </w:pPr>
          </w:p>
          <w:p w:rsidR="005B11EF" w:rsidRDefault="005B11EF" w:rsidP="00DC48A8">
            <w:pPr>
              <w:rPr>
                <w:rFonts w:ascii="Arial" w:hAnsi="Arial" w:cs="Arial"/>
                <w:b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7:</w:t>
            </w:r>
            <w:r w:rsidR="00D60854">
              <w:rPr>
                <w:rFonts w:ascii="Arial" w:hAnsi="Arial" w:cs="Arial"/>
                <w:b/>
              </w:rPr>
              <w:t xml:space="preserve"> Cumhuriyetin ilk yıllarında demokrasimizin geliştirmek için kurulan partiler </w:t>
            </w:r>
            <w:proofErr w:type="spellStart"/>
            <w:proofErr w:type="gramStart"/>
            <w:r w:rsidR="00D60854">
              <w:rPr>
                <w:rFonts w:ascii="Arial" w:hAnsi="Arial" w:cs="Arial"/>
                <w:b/>
              </w:rPr>
              <w:t>hangileridir.Sizce</w:t>
            </w:r>
            <w:proofErr w:type="spellEnd"/>
            <w:proofErr w:type="gramEnd"/>
            <w:r w:rsidR="00D60854">
              <w:rPr>
                <w:rFonts w:ascii="Arial" w:hAnsi="Arial" w:cs="Arial"/>
                <w:b/>
              </w:rPr>
              <w:t xml:space="preserve"> neden başarısız olunmuştur</w:t>
            </w:r>
            <w:r w:rsidR="00845500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5D15F0">
              <w:rPr>
                <w:rFonts w:ascii="Arial" w:hAnsi="Arial" w:cs="Arial"/>
              </w:rPr>
              <w:t>10 puan)</w:t>
            </w: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016F2B" w:rsidRDefault="00016F2B" w:rsidP="00DC48A8">
            <w:pPr>
              <w:rPr>
                <w:rFonts w:ascii="Arial" w:hAnsi="Arial" w:cs="Arial"/>
              </w:rPr>
            </w:pPr>
          </w:p>
          <w:p w:rsidR="00D611A6" w:rsidRDefault="00D611A6" w:rsidP="00DC48A8">
            <w:pPr>
              <w:rPr>
                <w:rFonts w:ascii="Arial" w:hAnsi="Arial" w:cs="Arial"/>
              </w:rPr>
            </w:pPr>
          </w:p>
          <w:p w:rsidR="00D611A6" w:rsidRDefault="00D611A6" w:rsidP="00DC48A8">
            <w:pPr>
              <w:rPr>
                <w:rFonts w:ascii="Arial" w:hAnsi="Arial" w:cs="Arial"/>
              </w:rPr>
            </w:pPr>
          </w:p>
          <w:p w:rsidR="00D611A6" w:rsidRDefault="00D611A6" w:rsidP="00DC48A8">
            <w:pPr>
              <w:rPr>
                <w:rFonts w:ascii="Arial" w:hAnsi="Arial" w:cs="Arial"/>
              </w:rPr>
            </w:pPr>
          </w:p>
          <w:p w:rsidR="00D611A6" w:rsidRDefault="00D611A6" w:rsidP="00DC48A8">
            <w:pPr>
              <w:rPr>
                <w:rFonts w:ascii="Arial" w:hAnsi="Arial" w:cs="Arial"/>
              </w:rPr>
            </w:pPr>
          </w:p>
          <w:p w:rsidR="00D611A6" w:rsidRPr="005D15F0" w:rsidRDefault="00D611A6" w:rsidP="00DC48A8">
            <w:pPr>
              <w:rPr>
                <w:rFonts w:ascii="Arial" w:hAnsi="Arial" w:cs="Arial"/>
              </w:rPr>
            </w:pPr>
          </w:p>
        </w:tc>
      </w:tr>
    </w:tbl>
    <w:p w:rsidR="00313434" w:rsidRPr="005D15F0" w:rsidRDefault="00313434" w:rsidP="00313434">
      <w:pPr>
        <w:ind w:left="567"/>
        <w:rPr>
          <w:rFonts w:ascii="Arial" w:hAnsi="Arial" w:cs="Arial"/>
        </w:rPr>
      </w:pPr>
    </w:p>
    <w:tbl>
      <w:tblPr>
        <w:tblW w:w="1091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152"/>
        <w:gridCol w:w="2415"/>
      </w:tblGrid>
      <w:tr w:rsidR="00313434" w:rsidRPr="005D15F0" w:rsidTr="007E6D7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434" w:rsidRPr="005D15F0" w:rsidRDefault="00AF47C7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02/04</w:t>
            </w:r>
            <w:r w:rsidR="00313434" w:rsidRPr="005D15F0">
              <w:rPr>
                <w:rFonts w:ascii="Arial" w:eastAsia="Times New Roman" w:hAnsi="Arial" w:cs="Arial"/>
                <w:lang w:eastAsia="tr-TR"/>
              </w:rPr>
              <w:t>/2014</w:t>
            </w:r>
            <w:proofErr w:type="gramEnd"/>
          </w:p>
        </w:tc>
      </w:tr>
      <w:tr w:rsidR="00313434" w:rsidRPr="005D15F0" w:rsidTr="007E6D7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152" w:type="dxa"/>
            <w:vMerge/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434" w:rsidRPr="005D15F0" w:rsidRDefault="00AF47C7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313434" w:rsidRPr="005D15F0" w:rsidTr="007E6D7A">
        <w:trPr>
          <w:trHeight w:val="375"/>
        </w:trPr>
        <w:tc>
          <w:tcPr>
            <w:tcW w:w="3348" w:type="dxa"/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152" w:type="dxa"/>
            <w:vMerge/>
            <w:vAlign w:val="center"/>
            <w:hideMark/>
          </w:tcPr>
          <w:p w:rsidR="00313434" w:rsidRPr="005D15F0" w:rsidRDefault="00313434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434" w:rsidRPr="005D15F0" w:rsidRDefault="00032C06" w:rsidP="00032C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645678" w:rsidRDefault="00645678" w:rsidP="0064567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45678" w:rsidRPr="00C4023C" w:rsidTr="007E3AD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645678" w:rsidRPr="00C4023C" w:rsidTr="007E3AD2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lastRenderedPageBreak/>
                    <w:drawing>
                      <wp:inline distT="0" distB="0" distL="0" distR="0" wp14:anchorId="7779F245" wp14:editId="1C5028FF">
                        <wp:extent cx="589915" cy="664845"/>
                        <wp:effectExtent l="0" t="0" r="635" b="1905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645678" w:rsidRPr="00C4023C" w:rsidRDefault="00645678" w:rsidP="007E3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</w:rPr>
                    <w:t>.VE ATA.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58700A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8700A"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11-A-B-C-D</w:t>
                  </w:r>
                </w:p>
              </w:tc>
            </w:tr>
            <w:tr w:rsidR="00645678" w:rsidRPr="00C4023C" w:rsidTr="007E3AD2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645678" w:rsidRPr="00C4023C" w:rsidTr="007E3AD2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02.04.2014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645678" w:rsidRPr="00C4023C" w:rsidTr="007E3AD2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645678" w:rsidRPr="00C4023C" w:rsidRDefault="00645678" w:rsidP="007E3A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645678" w:rsidRPr="00C4023C" w:rsidRDefault="00645678" w:rsidP="007E3AD2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45678" w:rsidRPr="00D034C6" w:rsidRDefault="00645678" w:rsidP="00645678">
      <w:pPr>
        <w:spacing w:after="0"/>
        <w:rPr>
          <w:rFonts w:ascii="Arial" w:hAnsi="Arial" w:cs="Arial"/>
          <w:sz w:val="20"/>
          <w:szCs w:val="20"/>
        </w:rPr>
      </w:pPr>
      <w:r w:rsidRPr="00D034C6">
        <w:rPr>
          <w:rFonts w:ascii="Arial" w:hAnsi="Arial" w:cs="Arial"/>
          <w:b/>
          <w:sz w:val="20"/>
          <w:szCs w:val="20"/>
        </w:rPr>
        <w:t>Aşağıdaki yer alan ifadelerde boşluklara ilgili kelimeleri yazınız.</w:t>
      </w:r>
      <w:r w:rsidRPr="00D034C6">
        <w:rPr>
          <w:rFonts w:ascii="Arial" w:hAnsi="Arial" w:cs="Arial"/>
          <w:sz w:val="20"/>
          <w:szCs w:val="20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45678" w:rsidRPr="00D034C6" w:rsidTr="007E3AD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Cumhuriyetin ilanı ile 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>Millet Egemenliği</w:t>
            </w:r>
            <w:r w:rsidRPr="00D034C6">
              <w:rPr>
                <w:rFonts w:ascii="Arial" w:hAnsi="Arial" w:cs="Arial"/>
                <w:sz w:val="20"/>
                <w:szCs w:val="20"/>
              </w:rPr>
              <w:t xml:space="preserve"> garanti altına alındı.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Şeyh Said ayaklanmasında 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Takrir-i </w:t>
            </w:r>
            <w:proofErr w:type="spellStart"/>
            <w:r w:rsidRPr="00D034C6">
              <w:rPr>
                <w:rFonts w:ascii="Arial" w:hAnsi="Arial" w:cs="Arial"/>
                <w:b/>
                <w:sz w:val="20"/>
                <w:szCs w:val="20"/>
              </w:rPr>
              <w:t>Sukün</w:t>
            </w:r>
            <w:proofErr w:type="spellEnd"/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34C6">
              <w:rPr>
                <w:rFonts w:ascii="Arial" w:hAnsi="Arial" w:cs="Arial"/>
                <w:sz w:val="20"/>
                <w:szCs w:val="20"/>
              </w:rPr>
              <w:t xml:space="preserve">yasası çıkarılmıştır. 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Devletin dili, dini, şekli, başkenti </w:t>
            </w:r>
            <w:proofErr w:type="gramStart"/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1924 </w:t>
            </w:r>
            <w:r w:rsidRPr="00D034C6">
              <w:rPr>
                <w:rFonts w:ascii="Arial" w:hAnsi="Arial" w:cs="Arial"/>
                <w:sz w:val="20"/>
                <w:szCs w:val="20"/>
              </w:rPr>
              <w:t xml:space="preserve"> anayasada</w:t>
            </w:r>
            <w:proofErr w:type="gramEnd"/>
            <w:r w:rsidRPr="00D034C6">
              <w:rPr>
                <w:rFonts w:ascii="Arial" w:hAnsi="Arial" w:cs="Arial"/>
                <w:sz w:val="20"/>
                <w:szCs w:val="20"/>
              </w:rPr>
              <w:t xml:space="preserve"> belirtildi.</w:t>
            </w:r>
            <w:r w:rsidRPr="00D034C6">
              <w:rPr>
                <w:rFonts w:ascii="Arial" w:hAnsi="Arial" w:cs="Arial"/>
                <w:sz w:val="20"/>
                <w:szCs w:val="20"/>
              </w:rPr>
              <w:br/>
              <w:t>- Başta İngilizler olmak üzere Avrupalı devletler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 Halifelik Makamını </w:t>
            </w:r>
            <w:r w:rsidRPr="00D034C6">
              <w:rPr>
                <w:rFonts w:ascii="Arial" w:hAnsi="Arial" w:cs="Arial"/>
                <w:sz w:val="20"/>
                <w:szCs w:val="20"/>
              </w:rPr>
              <w:t>kendilerine bir tehdit olarak görüyorlardı.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Cumhuriyetin ilanı ile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 Kabine</w:t>
            </w:r>
            <w:r w:rsidRPr="00D034C6">
              <w:rPr>
                <w:rFonts w:ascii="Arial" w:hAnsi="Arial" w:cs="Arial"/>
                <w:sz w:val="20"/>
                <w:szCs w:val="20"/>
              </w:rPr>
              <w:t xml:space="preserve"> sistemine geçildi.</w:t>
            </w:r>
          </w:p>
        </w:tc>
      </w:tr>
    </w:tbl>
    <w:p w:rsidR="00645678" w:rsidRPr="00D034C6" w:rsidRDefault="00645678" w:rsidP="00645678">
      <w:pPr>
        <w:spacing w:after="0"/>
        <w:rPr>
          <w:rFonts w:ascii="Arial" w:hAnsi="Arial" w:cs="Arial"/>
          <w:sz w:val="20"/>
          <w:szCs w:val="20"/>
        </w:rPr>
      </w:pPr>
      <w:r w:rsidRPr="00D034C6">
        <w:rPr>
          <w:rFonts w:ascii="Arial" w:hAnsi="Arial" w:cs="Arial"/>
          <w:b/>
          <w:sz w:val="20"/>
          <w:szCs w:val="20"/>
        </w:rPr>
        <w:t>Aşağıdaki yer alan ifadelerin doğru ya da yanlış olduğunu parantez içinde belirtiniz.</w:t>
      </w:r>
      <w:r w:rsidRPr="00D034C6">
        <w:rPr>
          <w:rFonts w:ascii="Arial" w:hAnsi="Arial" w:cs="Arial"/>
          <w:sz w:val="20"/>
          <w:szCs w:val="20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45678" w:rsidRPr="00D034C6" w:rsidTr="007E3AD2">
        <w:trPr>
          <w:trHeight w:val="536"/>
        </w:trPr>
        <w:tc>
          <w:tcPr>
            <w:tcW w:w="10773" w:type="dxa"/>
          </w:tcPr>
          <w:p w:rsidR="00645678" w:rsidRPr="00D034C6" w:rsidRDefault="00645678" w:rsidP="007E3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>(  D ) -</w:t>
            </w:r>
            <w:r w:rsidRPr="00D034C6">
              <w:rPr>
                <w:rFonts w:ascii="Arial" w:hAnsi="Arial" w:cs="Arial"/>
                <w:sz w:val="20"/>
                <w:szCs w:val="20"/>
              </w:rPr>
              <w:t>Yugoslavya hissesine düşen Osmanlı borçlarına itiraz etti ve Lozan Barışını imzalamadı.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(  Y ) - </w:t>
            </w:r>
            <w:proofErr w:type="gramStart"/>
            <w:r w:rsidRPr="00D034C6">
              <w:rPr>
                <w:rFonts w:ascii="Arial" w:hAnsi="Arial" w:cs="Arial"/>
                <w:sz w:val="20"/>
                <w:szCs w:val="20"/>
              </w:rPr>
              <w:t>İngilizler  Fethi</w:t>
            </w:r>
            <w:proofErr w:type="gramEnd"/>
            <w:r w:rsidRPr="00D034C6">
              <w:rPr>
                <w:rFonts w:ascii="Arial" w:hAnsi="Arial" w:cs="Arial"/>
                <w:sz w:val="20"/>
                <w:szCs w:val="20"/>
              </w:rPr>
              <w:t xml:space="preserve"> Okyar’ın partisinin Doğu ve Güneydoğu Anadolu’daki şubelerine sızarak Şeyh Sait  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           Ayaklanmasını organize ettiler.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(  Y ) - </w:t>
            </w:r>
            <w:r w:rsidRPr="00D034C6">
              <w:rPr>
                <w:rFonts w:ascii="Arial" w:hAnsi="Arial" w:cs="Arial"/>
                <w:sz w:val="20"/>
                <w:szCs w:val="20"/>
              </w:rPr>
              <w:t xml:space="preserve">Menemen isyanından sonra Türkiye'nin eli zayıfladı ve Musul’u kaybetti. 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(  D ) - </w:t>
            </w:r>
            <w:r w:rsidRPr="00D034C6">
              <w:rPr>
                <w:rFonts w:ascii="Arial" w:hAnsi="Arial" w:cs="Arial"/>
                <w:sz w:val="20"/>
                <w:szCs w:val="20"/>
              </w:rPr>
              <w:t xml:space="preserve">Halk oyuyla kabul edilen ilk anayasa 1962 anayasasıdır. </w:t>
            </w:r>
          </w:p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(  D ) - </w:t>
            </w:r>
            <w:r w:rsidRPr="00D034C6">
              <w:rPr>
                <w:rFonts w:ascii="Arial" w:hAnsi="Arial" w:cs="Arial"/>
                <w:sz w:val="20"/>
                <w:szCs w:val="20"/>
              </w:rPr>
              <w:t>Laiklik yolunda atılan en önemli adım Halifeliğin kaldırılmasıdır.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645678" w:rsidRPr="00D034C6" w:rsidRDefault="00645678" w:rsidP="006456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D034C6">
        <w:rPr>
          <w:rFonts w:ascii="Arial" w:hAnsi="Arial" w:cs="Arial"/>
          <w:b/>
          <w:sz w:val="20"/>
          <w:szCs w:val="20"/>
        </w:rPr>
        <w:t xml:space="preserve">Aşağıdaki test sorularını çözünüz. </w:t>
      </w:r>
      <w:r w:rsidRPr="00D034C6">
        <w:rPr>
          <w:rFonts w:ascii="Arial" w:hAnsi="Arial" w:cs="Arial"/>
          <w:sz w:val="20"/>
          <w:szCs w:val="20"/>
        </w:rPr>
        <w:t>(5x2=10 puan)</w:t>
      </w:r>
      <w:r w:rsidRPr="00D034C6">
        <w:rPr>
          <w:rFonts w:ascii="Arial" w:hAnsi="Arial" w:cs="Arial"/>
          <w:b/>
          <w:sz w:val="20"/>
          <w:szCs w:val="20"/>
        </w:rPr>
        <w:t xml:space="preserve"> </w:t>
      </w:r>
      <w:r w:rsidRPr="00D034C6"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1- </w:t>
      </w:r>
      <w:proofErr w:type="gramStart"/>
      <w:r w:rsidRPr="00D034C6"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D </w:t>
      </w:r>
      <w:r w:rsidRPr="00D034C6"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 </w:t>
      </w:r>
      <w:r w:rsidRPr="00D034C6">
        <w:rPr>
          <w:rStyle w:val="Gl"/>
          <w:rFonts w:ascii="Arial" w:hAnsi="Arial" w:cs="Arial"/>
          <w:color w:val="000000"/>
          <w:sz w:val="28"/>
          <w:szCs w:val="28"/>
        </w:rPr>
        <w:t>2</w:t>
      </w:r>
      <w:proofErr w:type="gramEnd"/>
      <w:r w:rsidRPr="00D034C6">
        <w:rPr>
          <w:rStyle w:val="Gl"/>
          <w:rFonts w:ascii="Arial" w:hAnsi="Arial" w:cs="Arial"/>
          <w:color w:val="000000"/>
          <w:sz w:val="28"/>
          <w:szCs w:val="28"/>
        </w:rPr>
        <w:t xml:space="preserve">- D </w:t>
      </w:r>
      <w:r w:rsidRPr="00D034C6">
        <w:rPr>
          <w:rStyle w:val="Gl"/>
          <w:rFonts w:ascii="Arial" w:eastAsia="Times New Roman" w:hAnsi="Arial" w:cs="Arial"/>
          <w:bCs w:val="0"/>
          <w:sz w:val="28"/>
          <w:szCs w:val="28"/>
          <w:lang w:eastAsia="tr-TR"/>
        </w:rPr>
        <w:t xml:space="preserve"> </w:t>
      </w:r>
      <w:r w:rsidRPr="00D034C6">
        <w:rPr>
          <w:rStyle w:val="Gl"/>
          <w:rFonts w:ascii="Arial" w:hAnsi="Arial" w:cs="Arial"/>
          <w:color w:val="000000"/>
          <w:sz w:val="28"/>
          <w:szCs w:val="28"/>
        </w:rPr>
        <w:t>3- C</w:t>
      </w:r>
      <w:r w:rsidRPr="00D034C6">
        <w:rPr>
          <w:rStyle w:val="Gl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D034C6"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 </w:t>
      </w:r>
      <w:r w:rsidRPr="00D034C6">
        <w:rPr>
          <w:rFonts w:ascii="Arial" w:hAnsi="Arial" w:cs="Arial"/>
          <w:b/>
          <w:color w:val="000000"/>
          <w:sz w:val="28"/>
          <w:szCs w:val="28"/>
        </w:rPr>
        <w:t xml:space="preserve">4- E </w:t>
      </w:r>
      <w:r w:rsidRPr="00D034C6"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 </w:t>
      </w:r>
      <w:r w:rsidRPr="00D034C6">
        <w:rPr>
          <w:rFonts w:ascii="Arial" w:hAnsi="Arial" w:cs="Arial"/>
          <w:b/>
          <w:color w:val="000000"/>
          <w:sz w:val="28"/>
          <w:szCs w:val="28"/>
        </w:rPr>
        <w:t xml:space="preserve">5- E </w:t>
      </w:r>
    </w:p>
    <w:p w:rsidR="00645678" w:rsidRPr="00D034C6" w:rsidRDefault="00645678" w:rsidP="00645678">
      <w:pPr>
        <w:spacing w:after="0"/>
        <w:rPr>
          <w:rFonts w:ascii="Arial" w:hAnsi="Arial" w:cs="Arial"/>
          <w:sz w:val="20"/>
          <w:szCs w:val="20"/>
        </w:rPr>
      </w:pPr>
      <w:r w:rsidRPr="00D034C6">
        <w:rPr>
          <w:rFonts w:ascii="Arial" w:hAnsi="Arial" w:cs="Arial"/>
          <w:b/>
          <w:sz w:val="20"/>
          <w:szCs w:val="20"/>
        </w:rPr>
        <w:t xml:space="preserve">Aşağıdaki soruları çözünüz. </w:t>
      </w:r>
      <w:r w:rsidRPr="00D034C6">
        <w:rPr>
          <w:rFonts w:ascii="Arial" w:hAnsi="Arial" w:cs="Arial"/>
          <w:sz w:val="20"/>
          <w:szCs w:val="20"/>
        </w:rPr>
        <w:t>(10x7=70 puan)</w:t>
      </w:r>
      <w:r w:rsidRPr="00D034C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45678" w:rsidRPr="00D034C6" w:rsidTr="007E3AD2">
        <w:trPr>
          <w:trHeight w:val="492"/>
        </w:trPr>
        <w:tc>
          <w:tcPr>
            <w:tcW w:w="5528" w:type="dxa"/>
          </w:tcPr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Soru 1: </w:t>
            </w:r>
            <w:r w:rsidRPr="00D034C6">
              <w:rPr>
                <w:rFonts w:ascii="Arial" w:hAnsi="Arial" w:cs="Arial"/>
                <w:sz w:val="20"/>
                <w:szCs w:val="20"/>
              </w:rPr>
              <w:t xml:space="preserve">Türk Hükümeti barış görüşmelerinin Lozan şehrinde değil İzmir’de Yapılmasını </w:t>
            </w:r>
            <w:proofErr w:type="spellStart"/>
            <w:proofErr w:type="gramStart"/>
            <w:r w:rsidRPr="00D034C6">
              <w:rPr>
                <w:rFonts w:ascii="Arial" w:hAnsi="Arial" w:cs="Arial"/>
                <w:sz w:val="20"/>
                <w:szCs w:val="20"/>
              </w:rPr>
              <w:t>istemiştir.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>Türk</w:t>
            </w:r>
            <w:proofErr w:type="spellEnd"/>
            <w:proofErr w:type="gramEnd"/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 Hükümetinin böyle bir istekte bulunmasının en önemli sebepleri sizce nelerdir? (</w:t>
            </w:r>
            <w:r w:rsidRPr="00D034C6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İzmir’in yakılıp yıkıldığını tüm dünyaya göstererek dünya kamuoyunun desteğini almak.</w:t>
            </w:r>
          </w:p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Ulaşım ve haberleşme problemini ortadan kaldırmak.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</w:t>
            </w:r>
          </w:p>
          <w:p w:rsidR="00645678" w:rsidRPr="00D034C6" w:rsidRDefault="00645678" w:rsidP="007E3AD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Soru 2: </w:t>
            </w:r>
            <w:r w:rsidRPr="00D034C6">
              <w:rPr>
                <w:rFonts w:ascii="Arial" w:hAnsi="Arial" w:cs="Arial"/>
                <w:sz w:val="20"/>
                <w:szCs w:val="20"/>
              </w:rPr>
              <w:t>“</w:t>
            </w:r>
            <w:proofErr w:type="gramStart"/>
            <w:r w:rsidRPr="00D034C6">
              <w:rPr>
                <w:rFonts w:ascii="Arial" w:hAnsi="Arial" w:cs="Arial"/>
                <w:sz w:val="20"/>
                <w:szCs w:val="20"/>
              </w:rPr>
              <w:t>II.TBMM</w:t>
            </w:r>
            <w:proofErr w:type="gramEnd"/>
            <w:r w:rsidRPr="00D034C6">
              <w:rPr>
                <w:rFonts w:ascii="Arial" w:hAnsi="Arial" w:cs="Arial"/>
                <w:sz w:val="20"/>
                <w:szCs w:val="20"/>
              </w:rPr>
              <w:t xml:space="preserve"> seçimleri sırasında </w:t>
            </w:r>
            <w:proofErr w:type="spellStart"/>
            <w:r w:rsidRPr="00D034C6">
              <w:rPr>
                <w:rFonts w:ascii="Arial" w:hAnsi="Arial" w:cs="Arial"/>
                <w:sz w:val="20"/>
                <w:szCs w:val="20"/>
              </w:rPr>
              <w:t>M.Kemal</w:t>
            </w:r>
            <w:proofErr w:type="spellEnd"/>
            <w:r w:rsidRPr="00D034C6">
              <w:rPr>
                <w:rFonts w:ascii="Arial" w:hAnsi="Arial" w:cs="Arial"/>
                <w:sz w:val="20"/>
                <w:szCs w:val="20"/>
              </w:rPr>
              <w:t xml:space="preserve"> ve ona karşı olanlar kendi çıkarları için bazı siyasi yollar </w:t>
            </w:r>
            <w:proofErr w:type="spellStart"/>
            <w:r w:rsidRPr="00D034C6">
              <w:rPr>
                <w:rFonts w:ascii="Arial" w:hAnsi="Arial" w:cs="Arial"/>
                <w:sz w:val="20"/>
                <w:szCs w:val="20"/>
              </w:rPr>
              <w:t>izlemişlerdir”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>Her</w:t>
            </w:r>
            <w:proofErr w:type="spellEnd"/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 iki tarafın birbirlerine karşı izledikleri politikaları yazınız </w:t>
            </w:r>
            <w:r w:rsidRPr="00D034C6">
              <w:rPr>
                <w:rFonts w:ascii="Arial" w:hAnsi="Arial" w:cs="Arial"/>
                <w:b/>
                <w:color w:val="000000"/>
                <w:sz w:val="20"/>
                <w:szCs w:val="20"/>
              </w:rPr>
              <w:t>?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D034C6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Mustafa Kemal’in seçilmesini istemeyen bazı kişiler meclise bir önerge </w:t>
            </w:r>
            <w:proofErr w:type="spellStart"/>
            <w:proofErr w:type="gramStart"/>
            <w:r w:rsidRPr="00D034C6">
              <w:rPr>
                <w:rFonts w:ascii="Arial" w:hAnsi="Arial" w:cs="Arial"/>
                <w:sz w:val="20"/>
                <w:szCs w:val="20"/>
              </w:rPr>
              <w:t>verdiler.Önergeye</w:t>
            </w:r>
            <w:proofErr w:type="spellEnd"/>
            <w:proofErr w:type="gramEnd"/>
            <w:r w:rsidRPr="00D034C6">
              <w:rPr>
                <w:rFonts w:ascii="Arial" w:hAnsi="Arial" w:cs="Arial"/>
                <w:sz w:val="20"/>
                <w:szCs w:val="20"/>
              </w:rPr>
              <w:t xml:space="preserve"> göre mevcut sınırlar içinde doğmayan ve mevcut sınırlar içinde bir yerde 5 yıl üst üste oturmayan birisi aday olamaz </w:t>
            </w:r>
            <w:proofErr w:type="spellStart"/>
            <w:r w:rsidRPr="00D034C6">
              <w:rPr>
                <w:rFonts w:ascii="Arial" w:hAnsi="Arial" w:cs="Arial"/>
                <w:sz w:val="20"/>
                <w:szCs w:val="20"/>
              </w:rPr>
              <w:t>denildi.Mustafa</w:t>
            </w:r>
            <w:proofErr w:type="spellEnd"/>
            <w:r w:rsidRPr="00D034C6">
              <w:rPr>
                <w:rFonts w:ascii="Arial" w:hAnsi="Arial" w:cs="Arial"/>
                <w:sz w:val="20"/>
                <w:szCs w:val="20"/>
              </w:rPr>
              <w:t xml:space="preserve"> Kemal Selanik’te doğmuş ve asker olduğu için hiçbir yerde 5 yıl oturmamıştı.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4C6">
              <w:rPr>
                <w:rFonts w:ascii="Arial" w:hAnsi="Arial" w:cs="Arial"/>
                <w:sz w:val="20"/>
                <w:szCs w:val="20"/>
              </w:rPr>
              <w:t>Bu önerge meclis tarafından reddedildi.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Mustafa Kemal ise kendi gibi düşünenleri meclise taşımak için çalışmalar başlattı.8 Nisan 1923’te 9 tane umdesi olan bir oluşum oluşturduğunu </w:t>
            </w:r>
            <w:proofErr w:type="spellStart"/>
            <w:proofErr w:type="gramStart"/>
            <w:r w:rsidRPr="00D034C6">
              <w:rPr>
                <w:rFonts w:ascii="Arial" w:hAnsi="Arial" w:cs="Arial"/>
                <w:sz w:val="20"/>
                <w:szCs w:val="20"/>
              </w:rPr>
              <w:t>açıkladı.Bu</w:t>
            </w:r>
            <w:proofErr w:type="spellEnd"/>
            <w:proofErr w:type="gramEnd"/>
            <w:r w:rsidRPr="00D034C6">
              <w:rPr>
                <w:rFonts w:ascii="Arial" w:hAnsi="Arial" w:cs="Arial"/>
                <w:sz w:val="20"/>
                <w:szCs w:val="20"/>
              </w:rPr>
              <w:t xml:space="preserve"> umdelere katılanları kendi yanına çağırdı.9 Ağustos 1923’te bu oluşumun adını Halk Fırkası koydu.</w:t>
            </w:r>
          </w:p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>Soru 3: 3 Mart 1924 yılında yapılan inkılaplar hangileridir ve Türkiye Cumhuriyetinin yapısal olarak sizce nelerini belirlemiştir? (</w:t>
            </w:r>
            <w:r w:rsidRPr="00D034C6">
              <w:rPr>
                <w:rFonts w:ascii="Arial" w:hAnsi="Arial" w:cs="Arial"/>
                <w:sz w:val="20"/>
                <w:szCs w:val="20"/>
              </w:rPr>
              <w:t>10 puan)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034C6">
              <w:rPr>
                <w:rFonts w:ascii="Arial" w:hAnsi="Arial" w:cs="Arial"/>
                <w:sz w:val="20"/>
                <w:szCs w:val="20"/>
              </w:rPr>
              <w:t>- Türkiye Cumhuriyeti’nin karakteri tam olarak ortaya çıkmaya başladı.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Ulusal egemenliğin önündeki bir engel daha kalktı.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Laik düzene geçişin en büyük adımı atıldı.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Rejim tartışmalarının sebeplerinden biri daha ortadan kalktı.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Yapılacak yeniliklerin önündeki bir engel daha kalktı.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Ümmetçilik anlayışı sona erdi.</w:t>
            </w:r>
          </w:p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br/>
              <w:t xml:space="preserve">Soru 4: Günümüze kadar Cumhuriyet </w:t>
            </w:r>
          </w:p>
        </w:tc>
        <w:tc>
          <w:tcPr>
            <w:tcW w:w="5245" w:type="dxa"/>
          </w:tcPr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>Anayasalarımızın isimlerini yazarak bunlarda ortak olan ve tek değişmeyen madde hangisidir yazınız? (</w:t>
            </w:r>
            <w:r w:rsidRPr="00D034C6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Teşkilat-ı Esasiye 1921 Anayasası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- 1924 Anayasası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- 1961 Anayasası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- 1982 Anayasası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-Egemenlik millete </w:t>
            </w:r>
            <w:proofErr w:type="spellStart"/>
            <w:proofErr w:type="gramStart"/>
            <w:r w:rsidRPr="00D034C6">
              <w:rPr>
                <w:rFonts w:ascii="Arial" w:hAnsi="Arial" w:cs="Arial"/>
                <w:sz w:val="20"/>
                <w:szCs w:val="20"/>
              </w:rPr>
              <w:t>aittir,Meclisin</w:t>
            </w:r>
            <w:proofErr w:type="spellEnd"/>
            <w:proofErr w:type="gramEnd"/>
            <w:r w:rsidRPr="00D034C6">
              <w:rPr>
                <w:rFonts w:ascii="Arial" w:hAnsi="Arial" w:cs="Arial"/>
                <w:sz w:val="20"/>
                <w:szCs w:val="20"/>
              </w:rPr>
              <w:t xml:space="preserve"> üstünde hiçbir güç yoktur.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>Soru 5:TBMM Lozan için seçilen heyetten hangi konularda taviz verilmemesini istemiştir? (</w:t>
            </w:r>
            <w:r w:rsidRPr="00D034C6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Ermeni yurdu meselesi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Kapitülasyonlar</w:t>
            </w:r>
          </w:p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5678" w:rsidRPr="00D034C6" w:rsidRDefault="00645678" w:rsidP="007E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Soru 6: </w:t>
            </w:r>
            <w:r w:rsidRPr="00D034C6">
              <w:rPr>
                <w:rFonts w:ascii="Arial" w:hAnsi="Arial" w:cs="Arial"/>
                <w:sz w:val="20"/>
                <w:szCs w:val="20"/>
              </w:rPr>
              <w:t xml:space="preserve">“23 Nisan 1920 de TBMM açıldığında Cumhuriyet rejimi uygulanmaya başlamıştır” </w:t>
            </w:r>
            <w:r w:rsidRPr="00D034C6">
              <w:rPr>
                <w:rFonts w:ascii="Arial" w:hAnsi="Arial" w:cs="Arial"/>
                <w:b/>
                <w:sz w:val="20"/>
                <w:szCs w:val="20"/>
              </w:rPr>
              <w:t>diyen birisi sizce bunu neye dayanarak söylemektedir? (</w:t>
            </w:r>
            <w:r w:rsidRPr="00D034C6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TBMM açıldıktan sonra yapılan uygulamalara bakıldığında kurulacak rejimin cumhuriyet olduğu görülmekteydi.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Bunlar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Meclisi halk seçer.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Meclis hükümeti seçer.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>- Egemenlik millete aittir.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Meclisin üstünde hiçbir güç yoktur.            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Soru 7: Cumhuriyetin ilk yıllarında demokrasimizin geliştirmek için kurulan partiler </w:t>
            </w:r>
            <w:proofErr w:type="spellStart"/>
            <w:proofErr w:type="gramStart"/>
            <w:r w:rsidRPr="00D034C6">
              <w:rPr>
                <w:rFonts w:ascii="Arial" w:hAnsi="Arial" w:cs="Arial"/>
                <w:b/>
                <w:sz w:val="20"/>
                <w:szCs w:val="20"/>
              </w:rPr>
              <w:t>hangileridir.Sizce</w:t>
            </w:r>
            <w:proofErr w:type="spellEnd"/>
            <w:proofErr w:type="gramEnd"/>
            <w:r w:rsidRPr="00D034C6">
              <w:rPr>
                <w:rFonts w:ascii="Arial" w:hAnsi="Arial" w:cs="Arial"/>
                <w:b/>
                <w:sz w:val="20"/>
                <w:szCs w:val="20"/>
              </w:rPr>
              <w:t xml:space="preserve"> neden başarısız olunmuştur? (</w:t>
            </w:r>
            <w:r w:rsidRPr="00D034C6">
              <w:rPr>
                <w:rFonts w:ascii="Arial" w:hAnsi="Arial" w:cs="Arial"/>
                <w:sz w:val="20"/>
                <w:szCs w:val="20"/>
              </w:rPr>
              <w:t>10 puan)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Terakki </w:t>
            </w:r>
            <w:proofErr w:type="spellStart"/>
            <w:r w:rsidRPr="00D034C6">
              <w:rPr>
                <w:rFonts w:ascii="Arial" w:hAnsi="Arial" w:cs="Arial"/>
                <w:sz w:val="20"/>
                <w:szCs w:val="20"/>
              </w:rPr>
              <w:t>Perver</w:t>
            </w:r>
            <w:proofErr w:type="spellEnd"/>
            <w:r w:rsidRPr="00D034C6">
              <w:rPr>
                <w:rFonts w:ascii="Arial" w:hAnsi="Arial" w:cs="Arial"/>
                <w:sz w:val="20"/>
                <w:szCs w:val="20"/>
              </w:rPr>
              <w:t xml:space="preserve"> Cumhuriyet Fırkası 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Serbest Cumhuriyet Fırkası </w:t>
            </w:r>
          </w:p>
          <w:p w:rsidR="00645678" w:rsidRPr="00D034C6" w:rsidRDefault="00645678" w:rsidP="007E3AD2">
            <w:pPr>
              <w:rPr>
                <w:rFonts w:ascii="Arial" w:hAnsi="Arial" w:cs="Arial"/>
                <w:sz w:val="20"/>
                <w:szCs w:val="20"/>
              </w:rPr>
            </w:pPr>
            <w:r w:rsidRPr="00D034C6">
              <w:rPr>
                <w:rFonts w:ascii="Arial" w:hAnsi="Arial" w:cs="Arial"/>
                <w:sz w:val="20"/>
                <w:szCs w:val="20"/>
              </w:rPr>
              <w:t xml:space="preserve">- Halkımız henüz inkılapları benimseyememiş ve </w:t>
            </w:r>
            <w:proofErr w:type="spellStart"/>
            <w:r w:rsidRPr="00D034C6">
              <w:rPr>
                <w:rFonts w:ascii="Arial" w:hAnsi="Arial" w:cs="Arial"/>
                <w:sz w:val="20"/>
                <w:szCs w:val="20"/>
              </w:rPr>
              <w:t>demolrasi</w:t>
            </w:r>
            <w:proofErr w:type="spellEnd"/>
            <w:r w:rsidRPr="00D034C6">
              <w:rPr>
                <w:rFonts w:ascii="Arial" w:hAnsi="Arial" w:cs="Arial"/>
                <w:sz w:val="20"/>
                <w:szCs w:val="20"/>
              </w:rPr>
              <w:t xml:space="preserve"> bilincine ve kültürüne erişememiştir. İşte bu yüzden isyanlar çıkmıştır. </w:t>
            </w:r>
          </w:p>
        </w:tc>
      </w:tr>
    </w:tbl>
    <w:p w:rsidR="00645678" w:rsidRPr="005D15F0" w:rsidRDefault="00645678" w:rsidP="00645678">
      <w:pPr>
        <w:spacing w:after="0"/>
        <w:rPr>
          <w:rFonts w:ascii="Arial" w:hAnsi="Arial" w:cs="Arial"/>
        </w:rPr>
      </w:pPr>
    </w:p>
    <w:tbl>
      <w:tblPr>
        <w:tblW w:w="1107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5226"/>
        <w:gridCol w:w="2450"/>
      </w:tblGrid>
      <w:tr w:rsidR="00645678" w:rsidRPr="005D15F0" w:rsidTr="00645678">
        <w:trPr>
          <w:trHeight w:val="225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78" w:rsidRPr="005D15F0" w:rsidRDefault="00645678" w:rsidP="007E3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2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78" w:rsidRPr="005D15F0" w:rsidRDefault="00645678" w:rsidP="007E3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78" w:rsidRPr="005D15F0" w:rsidRDefault="00645678" w:rsidP="007E3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02/04</w:t>
            </w:r>
            <w:r w:rsidRPr="005D15F0">
              <w:rPr>
                <w:rFonts w:ascii="Arial" w:eastAsia="Times New Roman" w:hAnsi="Arial" w:cs="Arial"/>
                <w:lang w:eastAsia="tr-TR"/>
              </w:rPr>
              <w:t>/2014</w:t>
            </w:r>
            <w:proofErr w:type="gramEnd"/>
          </w:p>
        </w:tc>
      </w:tr>
      <w:tr w:rsidR="00645678" w:rsidRPr="005D15F0" w:rsidTr="00645678">
        <w:trPr>
          <w:trHeight w:val="266"/>
        </w:trPr>
        <w:tc>
          <w:tcPr>
            <w:tcW w:w="3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78" w:rsidRPr="005D15F0" w:rsidRDefault="00645678" w:rsidP="007E3AD2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226" w:type="dxa"/>
            <w:vMerge/>
            <w:vAlign w:val="center"/>
            <w:hideMark/>
          </w:tcPr>
          <w:p w:rsidR="00645678" w:rsidRPr="005D15F0" w:rsidRDefault="00645678" w:rsidP="007E3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78" w:rsidRPr="005D15F0" w:rsidRDefault="00645678" w:rsidP="007E3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645678" w:rsidRPr="005D15F0" w:rsidTr="00645678">
        <w:trPr>
          <w:trHeight w:val="256"/>
        </w:trPr>
        <w:tc>
          <w:tcPr>
            <w:tcW w:w="3396" w:type="dxa"/>
            <w:vAlign w:val="center"/>
            <w:hideMark/>
          </w:tcPr>
          <w:p w:rsidR="00645678" w:rsidRPr="005D15F0" w:rsidRDefault="00645678" w:rsidP="007E3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226" w:type="dxa"/>
            <w:vMerge/>
            <w:vAlign w:val="center"/>
            <w:hideMark/>
          </w:tcPr>
          <w:p w:rsidR="00645678" w:rsidRPr="005D15F0" w:rsidRDefault="00645678" w:rsidP="007E3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678" w:rsidRPr="005D15F0" w:rsidRDefault="00645678" w:rsidP="007E3A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645678" w:rsidRPr="005D15F0" w:rsidRDefault="00645678" w:rsidP="00645678">
      <w:pPr>
        <w:rPr>
          <w:rFonts w:ascii="Arial" w:hAnsi="Arial" w:cs="Arial"/>
        </w:rPr>
      </w:pPr>
    </w:p>
    <w:sectPr w:rsidR="00645678" w:rsidRPr="005D15F0" w:rsidSect="00845500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6F2B"/>
    <w:rsid w:val="00032C06"/>
    <w:rsid w:val="000506CD"/>
    <w:rsid w:val="00066740"/>
    <w:rsid w:val="00080587"/>
    <w:rsid w:val="000C44F9"/>
    <w:rsid w:val="000D2DFD"/>
    <w:rsid w:val="000D7F87"/>
    <w:rsid w:val="001411E9"/>
    <w:rsid w:val="00187C9B"/>
    <w:rsid w:val="001A038C"/>
    <w:rsid w:val="001A5924"/>
    <w:rsid w:val="001C3289"/>
    <w:rsid w:val="001D6326"/>
    <w:rsid w:val="00211B1E"/>
    <w:rsid w:val="002155A8"/>
    <w:rsid w:val="00221263"/>
    <w:rsid w:val="0024251A"/>
    <w:rsid w:val="00245A37"/>
    <w:rsid w:val="002468EF"/>
    <w:rsid w:val="002577C1"/>
    <w:rsid w:val="0027056F"/>
    <w:rsid w:val="00284422"/>
    <w:rsid w:val="002C286F"/>
    <w:rsid w:val="002E0951"/>
    <w:rsid w:val="002E2055"/>
    <w:rsid w:val="002F36D3"/>
    <w:rsid w:val="00313434"/>
    <w:rsid w:val="00313C62"/>
    <w:rsid w:val="00331904"/>
    <w:rsid w:val="003347CD"/>
    <w:rsid w:val="00340F39"/>
    <w:rsid w:val="003433E6"/>
    <w:rsid w:val="00356E70"/>
    <w:rsid w:val="003713DF"/>
    <w:rsid w:val="003A3AF7"/>
    <w:rsid w:val="003B6E00"/>
    <w:rsid w:val="003F26D9"/>
    <w:rsid w:val="00405CDE"/>
    <w:rsid w:val="00420901"/>
    <w:rsid w:val="0044428F"/>
    <w:rsid w:val="004677F3"/>
    <w:rsid w:val="004A205A"/>
    <w:rsid w:val="004C12B3"/>
    <w:rsid w:val="004E7FC1"/>
    <w:rsid w:val="005010D0"/>
    <w:rsid w:val="005051E8"/>
    <w:rsid w:val="00553C97"/>
    <w:rsid w:val="00563910"/>
    <w:rsid w:val="005A7E1B"/>
    <w:rsid w:val="005B11EF"/>
    <w:rsid w:val="005D15F0"/>
    <w:rsid w:val="0060669E"/>
    <w:rsid w:val="0062623F"/>
    <w:rsid w:val="00626AB8"/>
    <w:rsid w:val="00645678"/>
    <w:rsid w:val="006578E7"/>
    <w:rsid w:val="006740E1"/>
    <w:rsid w:val="00681CB5"/>
    <w:rsid w:val="006A0AED"/>
    <w:rsid w:val="006D2CF2"/>
    <w:rsid w:val="006F1DDF"/>
    <w:rsid w:val="006F3194"/>
    <w:rsid w:val="007C0055"/>
    <w:rsid w:val="00825FC2"/>
    <w:rsid w:val="00845500"/>
    <w:rsid w:val="008B3FA0"/>
    <w:rsid w:val="00916BB5"/>
    <w:rsid w:val="00927AF1"/>
    <w:rsid w:val="009C4564"/>
    <w:rsid w:val="00A12C1A"/>
    <w:rsid w:val="00A32BD0"/>
    <w:rsid w:val="00A32D91"/>
    <w:rsid w:val="00A35D0F"/>
    <w:rsid w:val="00AB1DF4"/>
    <w:rsid w:val="00AC6CE9"/>
    <w:rsid w:val="00AE666C"/>
    <w:rsid w:val="00AF47C7"/>
    <w:rsid w:val="00B10771"/>
    <w:rsid w:val="00B52B3C"/>
    <w:rsid w:val="00B546EE"/>
    <w:rsid w:val="00B6279F"/>
    <w:rsid w:val="00B651EF"/>
    <w:rsid w:val="00B65AD3"/>
    <w:rsid w:val="00B67FBF"/>
    <w:rsid w:val="00BA33B5"/>
    <w:rsid w:val="00BC2E7F"/>
    <w:rsid w:val="00BD749A"/>
    <w:rsid w:val="00BE05D2"/>
    <w:rsid w:val="00BE08E0"/>
    <w:rsid w:val="00C23781"/>
    <w:rsid w:val="00C25B93"/>
    <w:rsid w:val="00C4443A"/>
    <w:rsid w:val="00C53D69"/>
    <w:rsid w:val="00C7236E"/>
    <w:rsid w:val="00C77E8A"/>
    <w:rsid w:val="00CC2223"/>
    <w:rsid w:val="00CE1633"/>
    <w:rsid w:val="00CF3CD8"/>
    <w:rsid w:val="00D21788"/>
    <w:rsid w:val="00D22902"/>
    <w:rsid w:val="00D60854"/>
    <w:rsid w:val="00D611A6"/>
    <w:rsid w:val="00D61950"/>
    <w:rsid w:val="00DA2E99"/>
    <w:rsid w:val="00DB3D10"/>
    <w:rsid w:val="00E05341"/>
    <w:rsid w:val="00E23D63"/>
    <w:rsid w:val="00E45C7F"/>
    <w:rsid w:val="00E91AB1"/>
    <w:rsid w:val="00EC051F"/>
    <w:rsid w:val="00EF487C"/>
    <w:rsid w:val="00F419BB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C4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0C4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95</cp:revision>
  <dcterms:created xsi:type="dcterms:W3CDTF">2012-10-29T12:53:00Z</dcterms:created>
  <dcterms:modified xsi:type="dcterms:W3CDTF">2014-03-23T06:49:00Z</dcterms:modified>
</cp:coreProperties>
</file>